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55" w:rsidRDefault="00BE4255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4255" w:rsidRPr="00BE4255" w:rsidRDefault="00BE4255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14DF" w:rsidRPr="00BE4255" w:rsidRDefault="006214DF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1FD6" w:rsidRPr="00F45344" w:rsidRDefault="002D1FD6" w:rsidP="00F453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4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06B6A" w:rsidRPr="00F45344" w:rsidRDefault="00806B6A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5344">
        <w:rPr>
          <w:rFonts w:ascii="Times New Roman" w:hAnsi="Times New Roman" w:cs="Times New Roman"/>
          <w:sz w:val="24"/>
          <w:szCs w:val="24"/>
        </w:rPr>
        <w:t>МОУ Покровская оош</w:t>
      </w:r>
    </w:p>
    <w:p w:rsidR="002D1FD6" w:rsidRPr="00F45344" w:rsidRDefault="00806B6A" w:rsidP="00F45344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3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1FD6" w:rsidRPr="00F45344">
        <w:rPr>
          <w:rFonts w:ascii="Times New Roman" w:hAnsi="Times New Roman" w:cs="Times New Roman"/>
          <w:b/>
          <w:i/>
          <w:sz w:val="24"/>
          <w:szCs w:val="24"/>
        </w:rPr>
        <w:t>(наименование учреждения)</w:t>
      </w:r>
    </w:p>
    <w:p w:rsidR="002D1FD6" w:rsidRPr="00F45344" w:rsidRDefault="002D1FD6" w:rsidP="00F453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44">
        <w:rPr>
          <w:rFonts w:ascii="Times New Roman" w:hAnsi="Times New Roman" w:cs="Times New Roman"/>
          <w:b/>
          <w:sz w:val="24"/>
          <w:szCs w:val="24"/>
        </w:rPr>
        <w:t xml:space="preserve">о выполнении муниципального задания на оказание муниципальных услуг (выполнение работ) в отношении муниципальных учреждений Угличского муниципального района __ на </w:t>
      </w:r>
      <w:r w:rsidR="00E60529" w:rsidRPr="00F4534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1158B" w:rsidRPr="00F4534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648CD" w:rsidRPr="00F4534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60529" w:rsidRPr="00F45344">
        <w:rPr>
          <w:rFonts w:ascii="Times New Roman" w:hAnsi="Times New Roman" w:cs="Times New Roman"/>
          <w:b/>
          <w:sz w:val="24"/>
          <w:szCs w:val="24"/>
          <w:u w:val="single"/>
        </w:rPr>
        <w:t>год и плановый период 20</w:t>
      </w:r>
      <w:r w:rsidR="0031158B" w:rsidRPr="00F4534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648CD" w:rsidRPr="00F4534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60529" w:rsidRPr="00F45344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 w:rsidR="00BC5D3B" w:rsidRPr="00F4534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648CD" w:rsidRPr="00F453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60529" w:rsidRPr="00F453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45344">
        <w:rPr>
          <w:rFonts w:ascii="Times New Roman" w:hAnsi="Times New Roman" w:cs="Times New Roman"/>
          <w:b/>
          <w:sz w:val="24"/>
          <w:szCs w:val="24"/>
        </w:rPr>
        <w:t>го</w:t>
      </w:r>
      <w:proofErr w:type="gramStart"/>
      <w:r w:rsidRPr="00F45344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F45344">
        <w:rPr>
          <w:rFonts w:ascii="Times New Roman" w:hAnsi="Times New Roman" w:cs="Times New Roman"/>
          <w:b/>
          <w:sz w:val="24"/>
          <w:szCs w:val="24"/>
        </w:rPr>
        <w:t>ы)</w:t>
      </w:r>
    </w:p>
    <w:p w:rsidR="002D1FD6" w:rsidRPr="00F45344" w:rsidRDefault="007D7C22" w:rsidP="00F453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4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26CD" w:rsidRPr="00F4534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648CD" w:rsidRPr="00F45344">
        <w:rPr>
          <w:rFonts w:ascii="Times New Roman" w:hAnsi="Times New Roman" w:cs="Times New Roman"/>
          <w:b/>
          <w:sz w:val="24"/>
          <w:szCs w:val="24"/>
        </w:rPr>
        <w:t>кв.</w:t>
      </w:r>
      <w:r w:rsidRPr="00F4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FD6" w:rsidRPr="00F45344">
        <w:rPr>
          <w:rFonts w:ascii="Times New Roman" w:hAnsi="Times New Roman" w:cs="Times New Roman"/>
          <w:b/>
          <w:sz w:val="24"/>
          <w:szCs w:val="24"/>
        </w:rPr>
        <w:t>__</w:t>
      </w:r>
      <w:r w:rsidR="00075A77" w:rsidRPr="00F45344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648CD" w:rsidRPr="00F4534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D1FD6" w:rsidRPr="00F4534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D1FD6" w:rsidRPr="00F45344">
        <w:rPr>
          <w:rFonts w:ascii="Times New Roman" w:hAnsi="Times New Roman" w:cs="Times New Roman"/>
          <w:b/>
          <w:sz w:val="24"/>
          <w:szCs w:val="24"/>
        </w:rPr>
        <w:t>г.</w:t>
      </w:r>
    </w:p>
    <w:p w:rsidR="003A5FCE" w:rsidRPr="00F45344" w:rsidRDefault="002D1FD6" w:rsidP="00F45344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344">
        <w:rPr>
          <w:rFonts w:ascii="Times New Roman" w:hAnsi="Times New Roman" w:cs="Times New Roman"/>
          <w:b/>
          <w:i/>
          <w:sz w:val="24"/>
          <w:szCs w:val="24"/>
        </w:rPr>
        <w:t>(отчетный период)</w:t>
      </w:r>
    </w:p>
    <w:p w:rsidR="002D1FD6" w:rsidRPr="00F45344" w:rsidRDefault="002D1FD6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1FD6" w:rsidRPr="00F45344" w:rsidRDefault="002D1FD6" w:rsidP="00F453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344">
        <w:rPr>
          <w:rFonts w:ascii="Times New Roman" w:hAnsi="Times New Roman" w:cs="Times New Roman"/>
          <w:sz w:val="24"/>
          <w:szCs w:val="24"/>
        </w:rPr>
        <w:t>Основные виды деятельности муниципального учреждения</w:t>
      </w:r>
      <w:r w:rsidRPr="00F45344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F453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551"/>
        <w:gridCol w:w="11199"/>
      </w:tblGrid>
      <w:tr w:rsidR="002D1FD6" w:rsidRPr="00F45344" w:rsidTr="000562EC">
        <w:tc>
          <w:tcPr>
            <w:tcW w:w="861" w:type="dxa"/>
          </w:tcPr>
          <w:p w:rsidR="002D1FD6" w:rsidRPr="00F45344" w:rsidRDefault="002D1FD6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2D1FD6" w:rsidRPr="00F45344" w:rsidRDefault="002D1FD6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</w:tcPr>
          <w:p w:rsidR="002D1FD6" w:rsidRPr="00F45344" w:rsidRDefault="002D1FD6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2D1FD6" w:rsidRPr="00F45344" w:rsidTr="000562EC">
        <w:tc>
          <w:tcPr>
            <w:tcW w:w="861" w:type="dxa"/>
          </w:tcPr>
          <w:p w:rsidR="002D1FD6" w:rsidRPr="00F45344" w:rsidRDefault="002315B5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D1FD6" w:rsidRPr="00F45344" w:rsidRDefault="00F903EA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  <w:tc>
          <w:tcPr>
            <w:tcW w:w="11199" w:type="dxa"/>
          </w:tcPr>
          <w:p w:rsidR="002D1FD6" w:rsidRPr="00F45344" w:rsidRDefault="00F903EA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F903EA" w:rsidRPr="00F45344" w:rsidTr="000562EC">
        <w:tc>
          <w:tcPr>
            <w:tcW w:w="861" w:type="dxa"/>
          </w:tcPr>
          <w:p w:rsidR="00F903EA" w:rsidRPr="00F45344" w:rsidRDefault="00F903EA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903EA" w:rsidRPr="00F45344" w:rsidRDefault="00CB6D34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  <w:tc>
          <w:tcPr>
            <w:tcW w:w="11199" w:type="dxa"/>
          </w:tcPr>
          <w:p w:rsidR="00F903EA" w:rsidRPr="00F45344" w:rsidRDefault="00F903EA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</w:t>
            </w:r>
            <w:r w:rsidR="00CB6D34" w:rsidRPr="00F45344">
              <w:rPr>
                <w:rFonts w:ascii="Times New Roman" w:hAnsi="Times New Roman" w:cs="Times New Roman"/>
                <w:sz w:val="24"/>
                <w:szCs w:val="24"/>
              </w:rPr>
              <w:t>по дневному уходу за детьми</w:t>
            </w:r>
          </w:p>
        </w:tc>
      </w:tr>
      <w:tr w:rsidR="00F903EA" w:rsidRPr="00F45344" w:rsidTr="000562EC">
        <w:tc>
          <w:tcPr>
            <w:tcW w:w="861" w:type="dxa"/>
          </w:tcPr>
          <w:p w:rsidR="00F903EA" w:rsidRPr="00F45344" w:rsidRDefault="00F903EA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903EA" w:rsidRPr="00F45344" w:rsidRDefault="00F903EA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  <w:tc>
          <w:tcPr>
            <w:tcW w:w="11199" w:type="dxa"/>
          </w:tcPr>
          <w:p w:rsidR="00F903EA" w:rsidRPr="00F45344" w:rsidRDefault="00F903EA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Образование начальное общее</w:t>
            </w:r>
          </w:p>
        </w:tc>
      </w:tr>
      <w:tr w:rsidR="00F903EA" w:rsidRPr="00F45344" w:rsidTr="000562EC">
        <w:tc>
          <w:tcPr>
            <w:tcW w:w="861" w:type="dxa"/>
          </w:tcPr>
          <w:p w:rsidR="00F903EA" w:rsidRPr="00F45344" w:rsidRDefault="00F903EA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903EA" w:rsidRPr="00F45344" w:rsidRDefault="00F903EA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  <w:tc>
          <w:tcPr>
            <w:tcW w:w="11199" w:type="dxa"/>
          </w:tcPr>
          <w:p w:rsidR="00F903EA" w:rsidRPr="00F45344" w:rsidRDefault="00F903EA" w:rsidP="00F453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Образование основное общее</w:t>
            </w:r>
          </w:p>
        </w:tc>
      </w:tr>
    </w:tbl>
    <w:p w:rsidR="00BF7656" w:rsidRPr="00F45344" w:rsidRDefault="00BF765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656" w:rsidRPr="00F45344" w:rsidRDefault="00BF7656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255" w:rsidRPr="00F45344" w:rsidRDefault="00BE4255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656" w:rsidRPr="00F45344" w:rsidRDefault="00BF7656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3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1</w:t>
      </w:r>
    </w:p>
    <w:p w:rsidR="00BF7656" w:rsidRPr="00F45344" w:rsidRDefault="00BF765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0"/>
        <w:gridCol w:w="8702"/>
      </w:tblGrid>
      <w:tr w:rsidR="00BF7656" w:rsidRPr="00F45344" w:rsidTr="00BE4255">
        <w:trPr>
          <w:trHeight w:val="108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6" w:rsidRPr="00F45344" w:rsidRDefault="00BF765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дошкольного   образования </w:t>
            </w:r>
          </w:p>
        </w:tc>
      </w:tr>
      <w:tr w:rsidR="00BF7656" w:rsidRPr="00F45344" w:rsidTr="00BE4255">
        <w:trPr>
          <w:trHeight w:val="17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6" w:rsidRPr="00F45344" w:rsidRDefault="00BF765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6" w:rsidRPr="00F45344" w:rsidRDefault="003A4AA4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BF7656" w:rsidRPr="00F45344" w:rsidTr="00BE4255">
        <w:trPr>
          <w:trHeight w:val="12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6" w:rsidRPr="00F45344" w:rsidRDefault="00BF765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государственной услуги   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Дети в возрасте от 1</w:t>
            </w:r>
            <w:r w:rsidR="00BE4255"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909D6"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BF7656" w:rsidRPr="00F45344" w:rsidRDefault="00BF7656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7656" w:rsidRPr="00F45344" w:rsidRDefault="00BF7656" w:rsidP="00F45344">
      <w:pPr>
        <w:pStyle w:val="a3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качества муниципальной услуги:</w:t>
      </w: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1"/>
        <w:gridCol w:w="2023"/>
        <w:gridCol w:w="1584"/>
        <w:gridCol w:w="2180"/>
        <w:gridCol w:w="1013"/>
        <w:gridCol w:w="1157"/>
        <w:gridCol w:w="1113"/>
        <w:gridCol w:w="1058"/>
        <w:gridCol w:w="1592"/>
        <w:gridCol w:w="1158"/>
      </w:tblGrid>
      <w:tr w:rsidR="00BF7656" w:rsidRPr="00F45344" w:rsidTr="00BE4255">
        <w:trPr>
          <w:trHeight w:val="224"/>
        </w:trPr>
        <w:tc>
          <w:tcPr>
            <w:tcW w:w="2171" w:type="dxa"/>
            <w:vMerge w:val="restart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023" w:type="dxa"/>
            <w:vMerge w:val="restart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9271" w:type="dxa"/>
            <w:gridSpan w:val="7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BF7656" w:rsidRPr="00F45344" w:rsidTr="00BE4255">
        <w:trPr>
          <w:trHeight w:val="1413"/>
        </w:trPr>
        <w:tc>
          <w:tcPr>
            <w:tcW w:w="2171" w:type="dxa"/>
            <w:vMerge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7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13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8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92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F7656" w:rsidRPr="00F45344" w:rsidTr="00BE4255">
        <w:trPr>
          <w:trHeight w:val="675"/>
        </w:trPr>
        <w:tc>
          <w:tcPr>
            <w:tcW w:w="2171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7656" w:rsidRPr="00F45344" w:rsidTr="00BE4255">
        <w:trPr>
          <w:trHeight w:val="103"/>
        </w:trPr>
        <w:tc>
          <w:tcPr>
            <w:tcW w:w="2171" w:type="dxa"/>
            <w:vMerge w:val="restart"/>
            <w:shd w:val="clear" w:color="auto" w:fill="auto"/>
          </w:tcPr>
          <w:p w:rsidR="00BF7656" w:rsidRPr="00F45344" w:rsidRDefault="00BE4255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DAAD"/>
              </w:rPr>
              <w:t>801011О.99.0.БВ24ДМ62000</w:t>
            </w:r>
          </w:p>
        </w:tc>
        <w:tc>
          <w:tcPr>
            <w:tcW w:w="2023" w:type="dxa"/>
            <w:vMerge w:val="restart"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  <w:r w:rsidRPr="00F45344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80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освоивших в полном объёме образовательную программу</w:t>
            </w:r>
          </w:p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57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</w:tcPr>
          <w:p w:rsidR="00BF7656" w:rsidRPr="00F45344" w:rsidRDefault="003E1382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56" w:rsidRPr="00F45344" w:rsidTr="00BE4255">
        <w:trPr>
          <w:trHeight w:val="103"/>
        </w:trPr>
        <w:tc>
          <w:tcPr>
            <w:tcW w:w="2171" w:type="dxa"/>
            <w:vMerge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качеством  представляемой услуги </w:t>
            </w:r>
          </w:p>
        </w:tc>
        <w:tc>
          <w:tcPr>
            <w:tcW w:w="1013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57" w:type="dxa"/>
            <w:shd w:val="clear" w:color="auto" w:fill="auto"/>
          </w:tcPr>
          <w:p w:rsidR="00BF7656" w:rsidRPr="00F45344" w:rsidRDefault="00E85DAB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shd w:val="clear" w:color="auto" w:fill="auto"/>
          </w:tcPr>
          <w:p w:rsidR="00BF7656" w:rsidRPr="00F45344" w:rsidRDefault="00E85DAB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shd w:val="clear" w:color="auto" w:fill="auto"/>
          </w:tcPr>
          <w:p w:rsidR="00BF7656" w:rsidRPr="00F45344" w:rsidRDefault="00E85DAB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</w:tcPr>
          <w:p w:rsidR="00BF7656" w:rsidRPr="00F45344" w:rsidRDefault="003E1382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656" w:rsidRPr="00F45344" w:rsidTr="00BE4255">
        <w:trPr>
          <w:trHeight w:val="2730"/>
        </w:trPr>
        <w:tc>
          <w:tcPr>
            <w:tcW w:w="2171" w:type="dxa"/>
            <w:vMerge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BF7656" w:rsidRPr="00F45344" w:rsidRDefault="0075345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55" w:rsidRPr="00F45344" w:rsidTr="00BE4255">
        <w:trPr>
          <w:trHeight w:val="103"/>
        </w:trPr>
        <w:tc>
          <w:tcPr>
            <w:tcW w:w="2171" w:type="dxa"/>
            <w:vMerge/>
            <w:tcBorders>
              <w:top w:val="nil"/>
            </w:tcBorders>
            <w:shd w:val="clear" w:color="auto" w:fill="auto"/>
          </w:tcPr>
          <w:p w:rsidR="00BE4255" w:rsidRPr="00F45344" w:rsidRDefault="00BE4255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  <w:shd w:val="clear" w:color="auto" w:fill="auto"/>
          </w:tcPr>
          <w:p w:rsidR="00BE4255" w:rsidRPr="00F45344" w:rsidRDefault="00BE4255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auto"/>
          </w:tcPr>
          <w:p w:rsidR="00BE4255" w:rsidRPr="00F45344" w:rsidRDefault="00BE4255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1" w:type="dxa"/>
            <w:gridSpan w:val="7"/>
            <w:tcBorders>
              <w:top w:val="nil"/>
            </w:tcBorders>
            <w:shd w:val="clear" w:color="auto" w:fill="auto"/>
          </w:tcPr>
          <w:p w:rsidR="00BE4255" w:rsidRPr="00F45344" w:rsidRDefault="00BE4255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656" w:rsidRPr="00F45344" w:rsidRDefault="00BF7656" w:rsidP="00F45344">
      <w:pPr>
        <w:pStyle w:val="a3"/>
        <w:spacing w:line="276" w:lineRule="auto"/>
        <w:ind w:left="360" w:firstLine="0"/>
        <w:rPr>
          <w:rFonts w:ascii="Times New Roman" w:hAnsi="Times New Roman"/>
          <w:sz w:val="24"/>
        </w:rPr>
      </w:pPr>
    </w:p>
    <w:p w:rsidR="00BF7656" w:rsidRPr="00F45344" w:rsidRDefault="00BF7656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объема муниципальной услуги:</w:t>
      </w:r>
    </w:p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7"/>
        <w:gridCol w:w="1710"/>
        <w:gridCol w:w="1275"/>
        <w:gridCol w:w="905"/>
        <w:gridCol w:w="983"/>
        <w:gridCol w:w="1123"/>
        <w:gridCol w:w="1080"/>
        <w:gridCol w:w="1027"/>
        <w:gridCol w:w="1545"/>
        <w:gridCol w:w="1124"/>
      </w:tblGrid>
      <w:tr w:rsidR="00BF7656" w:rsidRPr="00F45344" w:rsidTr="00CB4749">
        <w:trPr>
          <w:trHeight w:val="238"/>
        </w:trPr>
        <w:tc>
          <w:tcPr>
            <w:tcW w:w="3927" w:type="dxa"/>
            <w:vMerge w:val="restart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7787" w:type="dxa"/>
            <w:gridSpan w:val="7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BF7656" w:rsidRPr="00F45344" w:rsidTr="00CB4749">
        <w:trPr>
          <w:trHeight w:val="1567"/>
        </w:trPr>
        <w:tc>
          <w:tcPr>
            <w:tcW w:w="3927" w:type="dxa"/>
            <w:vMerge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F7656" w:rsidRPr="00F45344" w:rsidRDefault="00BF765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3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27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45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F7656" w:rsidRPr="00F45344" w:rsidTr="00CB4749">
        <w:trPr>
          <w:trHeight w:val="563"/>
        </w:trPr>
        <w:tc>
          <w:tcPr>
            <w:tcW w:w="3927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7656" w:rsidRPr="00F45344" w:rsidTr="00CB4749">
        <w:trPr>
          <w:trHeight w:val="162"/>
        </w:trPr>
        <w:tc>
          <w:tcPr>
            <w:tcW w:w="3927" w:type="dxa"/>
            <w:shd w:val="clear" w:color="auto" w:fill="auto"/>
          </w:tcPr>
          <w:p w:rsidR="00BF7656" w:rsidRPr="00F45344" w:rsidRDefault="00BE4255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DAAD"/>
              </w:rPr>
              <w:t>801011О.99.0.БВ24ДМ62000</w:t>
            </w:r>
          </w:p>
        </w:tc>
        <w:tc>
          <w:tcPr>
            <w:tcW w:w="1710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1275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05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3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23" w:type="dxa"/>
            <w:shd w:val="clear" w:color="auto" w:fill="auto"/>
          </w:tcPr>
          <w:p w:rsidR="00BF7656" w:rsidRPr="00F45344" w:rsidRDefault="00C064D5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F7656" w:rsidRPr="00F45344" w:rsidRDefault="00C064D5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BF7656" w:rsidRPr="00F45344" w:rsidRDefault="00A3726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F7656" w:rsidRPr="00F45344" w:rsidRDefault="00BF765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656" w:rsidRPr="00F45344" w:rsidRDefault="00BF7656" w:rsidP="00F45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656" w:rsidRPr="00F45344" w:rsidRDefault="00BF7656" w:rsidP="00F45344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9D6" w:rsidRPr="00F45344" w:rsidRDefault="001909D6" w:rsidP="00F45344">
      <w:pPr>
        <w:pStyle w:val="ConsPlusNonformat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BE4255" w:rsidRPr="00F45344" w:rsidRDefault="00BE4255" w:rsidP="00F45344">
      <w:pPr>
        <w:pStyle w:val="ConsPlusNonformat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1909D6" w:rsidRPr="00F45344" w:rsidRDefault="001909D6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3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1</w:t>
      </w:r>
    </w:p>
    <w:p w:rsidR="001909D6" w:rsidRPr="00F45344" w:rsidRDefault="001909D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6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0"/>
        <w:gridCol w:w="8565"/>
      </w:tblGrid>
      <w:tr w:rsidR="001909D6" w:rsidRPr="00F45344" w:rsidTr="00152A76">
        <w:trPr>
          <w:trHeight w:val="108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6" w:rsidRPr="00F45344" w:rsidRDefault="001909D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дошкольного   образования </w:t>
            </w:r>
          </w:p>
        </w:tc>
      </w:tr>
      <w:tr w:rsidR="001909D6" w:rsidRPr="00F45344" w:rsidTr="00152A76">
        <w:trPr>
          <w:trHeight w:val="17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6" w:rsidRPr="00F45344" w:rsidRDefault="001909D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1909D6" w:rsidRPr="00F45344" w:rsidTr="00152A76">
        <w:trPr>
          <w:trHeight w:val="12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6" w:rsidRPr="00F45344" w:rsidRDefault="001909D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государственной услуги   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Дети в возрасте от 3  лет  до 8 лет</w:t>
            </w:r>
          </w:p>
        </w:tc>
      </w:tr>
    </w:tbl>
    <w:p w:rsidR="001909D6" w:rsidRPr="00F45344" w:rsidRDefault="001909D6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09D6" w:rsidRPr="00F45344" w:rsidRDefault="001909D6" w:rsidP="00F45344">
      <w:pPr>
        <w:pStyle w:val="a3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качества муниципальной услуги: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1964"/>
        <w:gridCol w:w="1566"/>
        <w:gridCol w:w="2088"/>
        <w:gridCol w:w="983"/>
        <w:gridCol w:w="1123"/>
        <w:gridCol w:w="1080"/>
        <w:gridCol w:w="1027"/>
        <w:gridCol w:w="1545"/>
        <w:gridCol w:w="1124"/>
      </w:tblGrid>
      <w:tr w:rsidR="001909D6" w:rsidRPr="00F45344" w:rsidTr="00BE4255">
        <w:trPr>
          <w:trHeight w:val="226"/>
        </w:trPr>
        <w:tc>
          <w:tcPr>
            <w:tcW w:w="2107" w:type="dxa"/>
            <w:vMerge w:val="restart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970" w:type="dxa"/>
            <w:gridSpan w:val="7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1909D6" w:rsidRPr="00F45344" w:rsidTr="00F2367E">
        <w:trPr>
          <w:trHeight w:val="1527"/>
        </w:trPr>
        <w:tc>
          <w:tcPr>
            <w:tcW w:w="2107" w:type="dxa"/>
            <w:vMerge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3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27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45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909D6" w:rsidRPr="00F45344" w:rsidTr="00F2367E">
        <w:trPr>
          <w:trHeight w:val="415"/>
        </w:trPr>
        <w:tc>
          <w:tcPr>
            <w:tcW w:w="2107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09D6" w:rsidRPr="00F45344" w:rsidTr="00BE4255">
        <w:trPr>
          <w:trHeight w:val="104"/>
        </w:trPr>
        <w:tc>
          <w:tcPr>
            <w:tcW w:w="2107" w:type="dxa"/>
            <w:vMerge w:val="restart"/>
            <w:shd w:val="clear" w:color="auto" w:fill="auto"/>
          </w:tcPr>
          <w:p w:rsidR="001909D6" w:rsidRPr="00F45344" w:rsidRDefault="00BE4255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DAAD"/>
              </w:rPr>
              <w:t>801011О.99.0.БВ24ДН82000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  <w:r w:rsidRPr="00F45344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88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освоивших в полном объёме образовательную программу</w:t>
            </w:r>
          </w:p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D6" w:rsidRPr="00F45344" w:rsidTr="00BE4255">
        <w:trPr>
          <w:trHeight w:val="104"/>
        </w:trPr>
        <w:tc>
          <w:tcPr>
            <w:tcW w:w="2107" w:type="dxa"/>
            <w:vMerge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качеством  представляемой услуги </w:t>
            </w:r>
          </w:p>
        </w:tc>
        <w:tc>
          <w:tcPr>
            <w:tcW w:w="98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D6" w:rsidRPr="00F45344" w:rsidTr="00BE4255">
        <w:trPr>
          <w:trHeight w:val="2760"/>
        </w:trPr>
        <w:tc>
          <w:tcPr>
            <w:tcW w:w="2107" w:type="dxa"/>
            <w:vMerge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D6" w:rsidRPr="00F45344" w:rsidTr="00BE4255">
        <w:trPr>
          <w:trHeight w:val="104"/>
        </w:trPr>
        <w:tc>
          <w:tcPr>
            <w:tcW w:w="2107" w:type="dxa"/>
            <w:vMerge/>
            <w:tcBorders>
              <w:top w:val="nil"/>
            </w:tcBorders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9D6" w:rsidRPr="00F45344" w:rsidRDefault="001909D6" w:rsidP="00F45344">
      <w:pPr>
        <w:pStyle w:val="a3"/>
        <w:spacing w:line="276" w:lineRule="auto"/>
        <w:ind w:left="360" w:firstLine="0"/>
        <w:rPr>
          <w:rFonts w:ascii="Times New Roman" w:hAnsi="Times New Roman"/>
          <w:sz w:val="24"/>
        </w:rPr>
      </w:pPr>
    </w:p>
    <w:p w:rsidR="00BE4255" w:rsidRPr="00F45344" w:rsidRDefault="00BE425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BE4255" w:rsidRPr="00F45344" w:rsidRDefault="00BE425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BE4255" w:rsidRPr="00F45344" w:rsidRDefault="00BE425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BE4255" w:rsidRPr="00F45344" w:rsidRDefault="00BE425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BE4255" w:rsidRDefault="00BE425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E2002C" w:rsidRDefault="00E2002C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E2002C" w:rsidRDefault="00E2002C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E2002C" w:rsidRDefault="00E2002C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E2002C" w:rsidRDefault="00E2002C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E2002C" w:rsidRDefault="00E2002C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E2002C" w:rsidRDefault="00E2002C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E2002C" w:rsidRPr="00F45344" w:rsidRDefault="00E2002C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BE4255" w:rsidRPr="00F45344" w:rsidRDefault="00BE425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BE4255" w:rsidRPr="00F45344" w:rsidRDefault="00BE425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BE4255" w:rsidRPr="00F45344" w:rsidRDefault="00BE425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BE4255" w:rsidRPr="00F45344" w:rsidRDefault="00BE425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BE4255" w:rsidRPr="00F45344" w:rsidRDefault="00BE425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1909D6" w:rsidRPr="00F45344" w:rsidRDefault="001909D6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lastRenderedPageBreak/>
        <w:t>Показатели объема муниципальной услуги:</w:t>
      </w:r>
    </w:p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418"/>
        <w:gridCol w:w="1062"/>
        <w:gridCol w:w="1685"/>
        <w:gridCol w:w="983"/>
        <w:gridCol w:w="1123"/>
        <w:gridCol w:w="1080"/>
        <w:gridCol w:w="1027"/>
        <w:gridCol w:w="1545"/>
        <w:gridCol w:w="1124"/>
      </w:tblGrid>
      <w:tr w:rsidR="001909D6" w:rsidRPr="00F45344" w:rsidTr="00CB4749">
        <w:trPr>
          <w:trHeight w:val="238"/>
        </w:trPr>
        <w:tc>
          <w:tcPr>
            <w:tcW w:w="3652" w:type="dxa"/>
            <w:vMerge w:val="restart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567" w:type="dxa"/>
            <w:gridSpan w:val="7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1909D6" w:rsidRPr="00F45344" w:rsidTr="00CB4749">
        <w:trPr>
          <w:trHeight w:val="1567"/>
        </w:trPr>
        <w:tc>
          <w:tcPr>
            <w:tcW w:w="3652" w:type="dxa"/>
            <w:vMerge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1909D6" w:rsidRPr="00F45344" w:rsidRDefault="001909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3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27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45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909D6" w:rsidRPr="00F45344" w:rsidTr="00F45344">
        <w:trPr>
          <w:trHeight w:val="585"/>
        </w:trPr>
        <w:tc>
          <w:tcPr>
            <w:tcW w:w="3652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09D6" w:rsidRPr="00F45344" w:rsidTr="00CB4749">
        <w:trPr>
          <w:trHeight w:val="162"/>
        </w:trPr>
        <w:tc>
          <w:tcPr>
            <w:tcW w:w="3652" w:type="dxa"/>
            <w:shd w:val="clear" w:color="auto" w:fill="auto"/>
          </w:tcPr>
          <w:p w:rsidR="001909D6" w:rsidRPr="00F45344" w:rsidRDefault="00BE4255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DAAD"/>
              </w:rPr>
              <w:t>801011О.99.0.БВ24ДН82000</w:t>
            </w:r>
          </w:p>
        </w:tc>
        <w:tc>
          <w:tcPr>
            <w:tcW w:w="1418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 образования</w:t>
            </w:r>
          </w:p>
        </w:tc>
        <w:tc>
          <w:tcPr>
            <w:tcW w:w="1062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3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23" w:type="dxa"/>
            <w:shd w:val="clear" w:color="auto" w:fill="auto"/>
          </w:tcPr>
          <w:p w:rsidR="001909D6" w:rsidRPr="00F45344" w:rsidRDefault="005D39F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1909D6" w:rsidRPr="00F45344" w:rsidRDefault="005D39F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shd w:val="clear" w:color="auto" w:fill="auto"/>
          </w:tcPr>
          <w:p w:rsidR="001909D6" w:rsidRPr="00F45344" w:rsidRDefault="00A3726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1909D6" w:rsidRPr="00F45344" w:rsidRDefault="001909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656" w:rsidRPr="00F45344" w:rsidRDefault="00BF7656" w:rsidP="00F4534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F7656" w:rsidRPr="00F45344" w:rsidRDefault="00BF7656" w:rsidP="00F4534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F7656" w:rsidRPr="00F45344" w:rsidRDefault="00BF7656" w:rsidP="00F453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7656" w:rsidRPr="00F45344" w:rsidRDefault="00BF7656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656" w:rsidRPr="00F45344" w:rsidRDefault="00BF7656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503" w:rsidRPr="00F45344" w:rsidRDefault="006B5503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05A" w:rsidRPr="00F45344" w:rsidRDefault="002E505A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05A" w:rsidRPr="00F45344" w:rsidRDefault="002E505A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05A" w:rsidRPr="00F45344" w:rsidRDefault="002E505A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05A" w:rsidRPr="00F45344" w:rsidRDefault="002E505A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367E" w:rsidRPr="00F45344" w:rsidRDefault="00F2367E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05A" w:rsidRPr="00F45344" w:rsidRDefault="002E505A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344" w:rsidRDefault="00F45344" w:rsidP="00F45344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5344" w:rsidRDefault="00F45344" w:rsidP="00F45344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5344" w:rsidRDefault="00F45344" w:rsidP="00F45344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767E" w:rsidRPr="00F45344" w:rsidRDefault="006B767E" w:rsidP="00F4534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45344">
        <w:rPr>
          <w:rFonts w:ascii="Times New Roman" w:hAnsi="Times New Roman" w:cs="Times New Roman"/>
          <w:b/>
          <w:sz w:val="24"/>
          <w:szCs w:val="24"/>
        </w:rPr>
        <w:t>Раздел 2</w:t>
      </w:r>
    </w:p>
    <w:tbl>
      <w:tblPr>
        <w:tblW w:w="0" w:type="auto"/>
        <w:tblInd w:w="-10" w:type="dxa"/>
        <w:tblLayout w:type="fixed"/>
        <w:tblLook w:val="04A0"/>
      </w:tblPr>
      <w:tblGrid>
        <w:gridCol w:w="6219"/>
        <w:gridCol w:w="8310"/>
      </w:tblGrid>
      <w:tr w:rsidR="006B767E" w:rsidRPr="00F45344" w:rsidTr="006B767E">
        <w:trPr>
          <w:trHeight w:val="74"/>
        </w:trPr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CD4CE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 </w:t>
            </w:r>
          </w:p>
        </w:tc>
      </w:tr>
      <w:tr w:rsidR="006B767E" w:rsidRPr="00F45344" w:rsidTr="006B767E">
        <w:trPr>
          <w:trHeight w:val="74"/>
        </w:trPr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5344">
              <w:rPr>
                <w:rFonts w:ascii="Times New Roman" w:hAnsi="Times New Roman" w:cs="Times New Roman"/>
              </w:rPr>
              <w:t>БВ</w:t>
            </w:r>
            <w:r w:rsidR="00A162EF" w:rsidRPr="00F45344">
              <w:rPr>
                <w:rFonts w:ascii="Times New Roman" w:hAnsi="Times New Roman" w:cs="Times New Roman"/>
              </w:rPr>
              <w:t>2</w:t>
            </w:r>
            <w:r w:rsidR="00BE4255" w:rsidRPr="00F45344">
              <w:rPr>
                <w:rFonts w:ascii="Times New Roman" w:hAnsi="Times New Roman" w:cs="Times New Roman"/>
              </w:rPr>
              <w:t>3</w:t>
            </w:r>
          </w:p>
        </w:tc>
      </w:tr>
      <w:tr w:rsidR="006B767E" w:rsidRPr="00F45344" w:rsidTr="006B767E">
        <w:trPr>
          <w:trHeight w:val="74"/>
        </w:trPr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ОКВЭД услуги по базовому (отраслевому) перечню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6B767E" w:rsidRPr="00F45344" w:rsidTr="006B767E">
        <w:trPr>
          <w:trHeight w:val="74"/>
        </w:trPr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</w:tbl>
    <w:p w:rsidR="006B767E" w:rsidRPr="00F45344" w:rsidRDefault="006B767E" w:rsidP="00F45344">
      <w:pPr>
        <w:pStyle w:val="a3"/>
        <w:spacing w:line="276" w:lineRule="auto"/>
        <w:ind w:left="0"/>
        <w:jc w:val="left"/>
        <w:rPr>
          <w:rFonts w:ascii="Times New Roman" w:hAnsi="Times New Roman"/>
          <w:b/>
          <w:sz w:val="24"/>
          <w:u w:val="single"/>
          <w:lang w:eastAsia="ar-SA"/>
        </w:rPr>
      </w:pPr>
    </w:p>
    <w:p w:rsidR="006B767E" w:rsidRPr="00F45344" w:rsidRDefault="006B767E" w:rsidP="00F45344">
      <w:pPr>
        <w:pStyle w:val="a3"/>
        <w:spacing w:line="276" w:lineRule="auto"/>
        <w:ind w:left="0"/>
        <w:jc w:val="left"/>
        <w:rPr>
          <w:rFonts w:ascii="Times New Roman" w:hAnsi="Times New Roman"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качества муниципальной услуги:</w:t>
      </w:r>
    </w:p>
    <w:tbl>
      <w:tblPr>
        <w:tblW w:w="0" w:type="auto"/>
        <w:tblInd w:w="-10" w:type="dxa"/>
        <w:tblLayout w:type="fixed"/>
        <w:tblLook w:val="04A0"/>
      </w:tblPr>
      <w:tblGrid>
        <w:gridCol w:w="2235"/>
        <w:gridCol w:w="3118"/>
        <w:gridCol w:w="1418"/>
        <w:gridCol w:w="4252"/>
        <w:gridCol w:w="992"/>
        <w:gridCol w:w="851"/>
        <w:gridCol w:w="850"/>
        <w:gridCol w:w="820"/>
      </w:tblGrid>
      <w:tr w:rsidR="006B767E" w:rsidRPr="00F45344" w:rsidTr="006B767E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6B767E" w:rsidRPr="00F45344" w:rsidTr="006B767E">
        <w:trPr>
          <w:trHeight w:val="23"/>
        </w:trPr>
        <w:tc>
          <w:tcPr>
            <w:tcW w:w="1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288A" w:rsidRPr="00F45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288A" w:rsidRPr="00F453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288A" w:rsidRPr="00F453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6B767E" w:rsidRPr="00F45344" w:rsidTr="009F5BFF">
        <w:trPr>
          <w:trHeight w:val="3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767E" w:rsidRPr="00F45344" w:rsidTr="006B767E">
        <w:trPr>
          <w:trHeight w:val="2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67E" w:rsidRPr="00F45344" w:rsidRDefault="009F5BFF" w:rsidP="00F45344">
            <w:pPr>
              <w:rPr>
                <w:rFonts w:ascii="Times New Roman" w:hAnsi="Times New Roman" w:cs="Times New Roman"/>
                <w:lang w:eastAsia="ar-SA"/>
              </w:rPr>
            </w:pPr>
            <w:r w:rsidRPr="00F45344">
              <w:rPr>
                <w:rFonts w:ascii="Times New Roman" w:hAnsi="Times New Roman" w:cs="Times New Roman"/>
                <w:lang w:eastAsia="ar-SA"/>
              </w:rPr>
              <w:t>8532110.99.0.БВ23АГ17000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67E" w:rsidRPr="00F45344" w:rsidRDefault="00635CBD" w:rsidP="00F4534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5344">
              <w:rPr>
                <w:rFonts w:ascii="Times New Roman" w:hAnsi="Times New Roman" w:cs="Times New Roman"/>
              </w:rPr>
              <w:t xml:space="preserve">Присмотр и уход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67E" w:rsidRPr="00F45344" w:rsidRDefault="006B767E" w:rsidP="00F4534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45344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767E" w:rsidRPr="00F45344" w:rsidTr="006B767E">
        <w:trPr>
          <w:trHeight w:val="190"/>
        </w:trPr>
        <w:tc>
          <w:tcPr>
            <w:tcW w:w="1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767E" w:rsidRPr="00F45344" w:rsidTr="006B767E">
        <w:trPr>
          <w:trHeight w:val="326"/>
        </w:trPr>
        <w:tc>
          <w:tcPr>
            <w:tcW w:w="1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родителей (законных представителей) на качество оказанной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5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767E" w:rsidRPr="00F45344" w:rsidTr="006B767E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2367E" w:rsidRPr="00F45344" w:rsidRDefault="00F2367E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p w:rsidR="00F45344" w:rsidRDefault="00F45344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p w:rsidR="00F45344" w:rsidRDefault="00F45344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p w:rsidR="00F45344" w:rsidRDefault="00F45344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p w:rsidR="00F45344" w:rsidRDefault="00F45344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p w:rsidR="00F45344" w:rsidRDefault="00F45344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p w:rsidR="00F45344" w:rsidRDefault="00F45344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p w:rsidR="00F45344" w:rsidRDefault="00F45344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p w:rsidR="00F45344" w:rsidRDefault="00F45344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p w:rsidR="00F45344" w:rsidRDefault="00F45344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p w:rsidR="006B767E" w:rsidRPr="00F45344" w:rsidRDefault="006B767E" w:rsidP="00F45344">
      <w:pPr>
        <w:pStyle w:val="a3"/>
        <w:ind w:left="0"/>
        <w:jc w:val="left"/>
        <w:rPr>
          <w:rFonts w:ascii="Times New Roman" w:hAnsi="Times New Roman"/>
          <w:b/>
          <w:sz w:val="24"/>
          <w:lang w:eastAsia="ar-SA"/>
        </w:rPr>
      </w:pPr>
      <w:r w:rsidRPr="00F45344">
        <w:rPr>
          <w:rFonts w:ascii="Times New Roman" w:hAnsi="Times New Roman"/>
          <w:b/>
          <w:sz w:val="24"/>
        </w:rPr>
        <w:t>Показатели объема муниципальной услуги:</w:t>
      </w:r>
    </w:p>
    <w:p w:rsidR="006B767E" w:rsidRPr="00F45344" w:rsidRDefault="006B767E" w:rsidP="00F45344">
      <w:pPr>
        <w:pStyle w:val="a3"/>
        <w:ind w:left="0"/>
        <w:jc w:val="left"/>
        <w:rPr>
          <w:rFonts w:ascii="Times New Roman" w:hAnsi="Times New Roman"/>
          <w:b/>
          <w:sz w:val="24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1668"/>
        <w:gridCol w:w="3827"/>
        <w:gridCol w:w="1701"/>
        <w:gridCol w:w="1417"/>
        <w:gridCol w:w="1276"/>
        <w:gridCol w:w="1134"/>
        <w:gridCol w:w="992"/>
        <w:gridCol w:w="851"/>
        <w:gridCol w:w="851"/>
        <w:gridCol w:w="1730"/>
      </w:tblGrid>
      <w:tr w:rsidR="006B767E" w:rsidRPr="00F45344" w:rsidTr="00F2367E">
        <w:trPr>
          <w:trHeight w:val="1554"/>
          <w:tblHeader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6B767E" w:rsidRPr="00F45344" w:rsidTr="006B767E">
        <w:trPr>
          <w:trHeight w:val="3479"/>
          <w:tblHeader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F23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767E" w:rsidRPr="00F45344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B767E" w:rsidRPr="00F45344" w:rsidRDefault="006B767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B767E" w:rsidRPr="00F45344" w:rsidRDefault="006B767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B767E" w:rsidRPr="00F45344" w:rsidRDefault="006B767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B767E" w:rsidRPr="00F45344" w:rsidRDefault="006B767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B767E" w:rsidRPr="00F45344" w:rsidRDefault="006B767E" w:rsidP="00F45344">
            <w:pPr>
              <w:pStyle w:val="ConsPlusNormal"/>
              <w:ind w:hanging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767E" w:rsidRPr="00F45344" w:rsidRDefault="006B767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B767E" w:rsidRPr="00F45344" w:rsidTr="006B767E">
        <w:trPr>
          <w:trHeight w:val="158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767E" w:rsidRPr="00F45344" w:rsidTr="006B767E">
        <w:trPr>
          <w:trHeight w:val="7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67E" w:rsidRPr="00F45344" w:rsidRDefault="006B767E" w:rsidP="00F453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6B767E" w:rsidRPr="00F45344" w:rsidRDefault="002E2084" w:rsidP="00F4534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5344">
              <w:rPr>
                <w:rFonts w:ascii="Times New Roman" w:hAnsi="Times New Roman" w:cs="Times New Roman"/>
                <w:lang w:eastAsia="ar-SA"/>
              </w:rPr>
              <w:t>8532110.99.0.БВ23АГ17000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A65863" w:rsidP="00F4534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5344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873F9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873F9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67E" w:rsidRPr="00F45344" w:rsidRDefault="006B767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67E" w:rsidRPr="00F45344" w:rsidRDefault="006B767E" w:rsidP="00F4534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7656" w:rsidRPr="00F45344" w:rsidRDefault="00BF765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9D6" w:rsidRPr="00F45344" w:rsidRDefault="001909D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9D6" w:rsidRPr="00F45344" w:rsidRDefault="001909D6" w:rsidP="00F45344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9D6" w:rsidRPr="00F45344" w:rsidRDefault="001909D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9D6" w:rsidRPr="00F45344" w:rsidRDefault="001909D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367E" w:rsidRPr="00F45344" w:rsidRDefault="00F2367E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9D6" w:rsidRPr="00F45344" w:rsidRDefault="001909D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1FD6" w:rsidRPr="00F45344" w:rsidRDefault="002D1FD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5344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 w:rsidRPr="00F45344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:rsidR="002D1FD6" w:rsidRPr="00F45344" w:rsidRDefault="002D1FD6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453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32CE0" w:rsidRPr="00F45344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</w:p>
    <w:p w:rsidR="002D1FD6" w:rsidRPr="00F45344" w:rsidRDefault="002D1FD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6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0"/>
        <w:gridCol w:w="8565"/>
      </w:tblGrid>
      <w:tr w:rsidR="002D1FD6" w:rsidRPr="00F45344" w:rsidTr="00B549A0">
        <w:trPr>
          <w:trHeight w:val="108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6" w:rsidRPr="00F45344" w:rsidRDefault="002D1FD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F" w:rsidRPr="00F45344" w:rsidRDefault="00B6089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D6" w:rsidRPr="00F45344" w:rsidTr="00B549A0">
        <w:trPr>
          <w:trHeight w:val="17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6" w:rsidRPr="00F45344" w:rsidRDefault="002D1FD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6" w:rsidRPr="00F45344" w:rsidRDefault="00DE110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2D1FD6" w:rsidRPr="00F45344" w:rsidTr="00B549A0">
        <w:trPr>
          <w:trHeight w:val="12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6" w:rsidRPr="00F45344" w:rsidRDefault="002D1FD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государственной услуги   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6" w:rsidRPr="00F45344" w:rsidRDefault="005C2B5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</w:tbl>
    <w:p w:rsidR="002D1FD6" w:rsidRPr="00F45344" w:rsidRDefault="002D1FD6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1FD6" w:rsidRPr="00F45344" w:rsidRDefault="002D1FD6" w:rsidP="00F45344">
      <w:pPr>
        <w:pStyle w:val="a3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качества муниципальной услуги: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2396"/>
        <w:gridCol w:w="1537"/>
        <w:gridCol w:w="2573"/>
        <w:gridCol w:w="993"/>
        <w:gridCol w:w="992"/>
        <w:gridCol w:w="992"/>
        <w:gridCol w:w="992"/>
        <w:gridCol w:w="901"/>
        <w:gridCol w:w="1124"/>
      </w:tblGrid>
      <w:tr w:rsidR="002D1FD6" w:rsidRPr="00F45344" w:rsidTr="00C01CAF">
        <w:trPr>
          <w:trHeight w:val="226"/>
        </w:trPr>
        <w:tc>
          <w:tcPr>
            <w:tcW w:w="2107" w:type="dxa"/>
            <w:vMerge w:val="restart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567" w:type="dxa"/>
            <w:gridSpan w:val="7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2D1FD6" w:rsidRPr="00F45344" w:rsidTr="00C01CAF">
        <w:trPr>
          <w:trHeight w:val="1429"/>
        </w:trPr>
        <w:tc>
          <w:tcPr>
            <w:tcW w:w="2107" w:type="dxa"/>
            <w:vMerge/>
            <w:shd w:val="clear" w:color="auto" w:fill="auto"/>
          </w:tcPr>
          <w:p w:rsidR="002D1FD6" w:rsidRPr="00F45344" w:rsidRDefault="002D1F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2D1FD6" w:rsidRPr="00F45344" w:rsidRDefault="002D1F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2D1FD6" w:rsidRPr="00F45344" w:rsidRDefault="002D1F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D1FD6" w:rsidRPr="00F45344" w:rsidTr="00F2367E">
        <w:trPr>
          <w:trHeight w:val="238"/>
        </w:trPr>
        <w:tc>
          <w:tcPr>
            <w:tcW w:w="2107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3CCA" w:rsidRPr="00F45344" w:rsidTr="00C01CAF">
        <w:trPr>
          <w:trHeight w:val="104"/>
        </w:trPr>
        <w:tc>
          <w:tcPr>
            <w:tcW w:w="2107" w:type="dxa"/>
            <w:vMerge w:val="restart"/>
            <w:shd w:val="clear" w:color="auto" w:fill="auto"/>
          </w:tcPr>
          <w:p w:rsidR="00604298" w:rsidRPr="00F45344" w:rsidRDefault="00604298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801012О.99.0.БА81АЭ92001</w:t>
            </w:r>
          </w:p>
          <w:p w:rsidR="00123CCA" w:rsidRPr="00F45344" w:rsidRDefault="00123CCA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 w:val="restart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73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, освоивших общеобразовательные программы начального общего образования</w:t>
            </w:r>
          </w:p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CA" w:rsidRPr="00F45344" w:rsidTr="00C211CB">
        <w:trPr>
          <w:trHeight w:val="1380"/>
        </w:trPr>
        <w:tc>
          <w:tcPr>
            <w:tcW w:w="2107" w:type="dxa"/>
            <w:vMerge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потребителей муниципальной услуги полученным образованием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23CCA" w:rsidRPr="00F45344" w:rsidRDefault="00EE3B6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23CCA" w:rsidRPr="00F45344" w:rsidRDefault="00EE3B6A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CA" w:rsidRPr="00F45344" w:rsidTr="00C01CAF">
        <w:trPr>
          <w:trHeight w:val="104"/>
        </w:trPr>
        <w:tc>
          <w:tcPr>
            <w:tcW w:w="2107" w:type="dxa"/>
            <w:vMerge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93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123CCA" w:rsidRPr="00F45344" w:rsidRDefault="00123CCA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D6" w:rsidRPr="00F45344" w:rsidRDefault="002D1FD6" w:rsidP="00F45344">
      <w:pPr>
        <w:pStyle w:val="a3"/>
        <w:spacing w:line="276" w:lineRule="auto"/>
        <w:ind w:left="360" w:firstLine="0"/>
        <w:rPr>
          <w:rFonts w:ascii="Times New Roman" w:hAnsi="Times New Roman"/>
          <w:sz w:val="24"/>
        </w:rPr>
      </w:pPr>
    </w:p>
    <w:p w:rsidR="002D1FD6" w:rsidRPr="00F45344" w:rsidRDefault="002D1FD6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объема муниципальной услуги: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1964"/>
        <w:gridCol w:w="1969"/>
        <w:gridCol w:w="1685"/>
        <w:gridCol w:w="983"/>
        <w:gridCol w:w="1181"/>
        <w:gridCol w:w="1276"/>
        <w:gridCol w:w="1134"/>
        <w:gridCol w:w="1184"/>
        <w:gridCol w:w="1124"/>
      </w:tblGrid>
      <w:tr w:rsidR="002D1FD6" w:rsidRPr="00F45344" w:rsidTr="00B549A0">
        <w:trPr>
          <w:trHeight w:val="238"/>
        </w:trPr>
        <w:tc>
          <w:tcPr>
            <w:tcW w:w="2107" w:type="dxa"/>
            <w:vMerge w:val="restart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567" w:type="dxa"/>
            <w:gridSpan w:val="7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2D1FD6" w:rsidRPr="00F45344" w:rsidTr="006214DF">
        <w:trPr>
          <w:trHeight w:val="1567"/>
        </w:trPr>
        <w:tc>
          <w:tcPr>
            <w:tcW w:w="2107" w:type="dxa"/>
            <w:vMerge/>
            <w:shd w:val="clear" w:color="auto" w:fill="auto"/>
          </w:tcPr>
          <w:p w:rsidR="002D1FD6" w:rsidRPr="00F45344" w:rsidRDefault="002D1F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2D1FD6" w:rsidRPr="00F45344" w:rsidRDefault="002D1F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2D1FD6" w:rsidRPr="00F45344" w:rsidRDefault="002D1F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84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D1FD6" w:rsidRPr="00F45344" w:rsidTr="006214DF">
        <w:trPr>
          <w:trHeight w:val="56"/>
        </w:trPr>
        <w:tc>
          <w:tcPr>
            <w:tcW w:w="2107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FD6" w:rsidRPr="00F45344" w:rsidTr="006214DF">
        <w:trPr>
          <w:trHeight w:val="162"/>
        </w:trPr>
        <w:tc>
          <w:tcPr>
            <w:tcW w:w="2107" w:type="dxa"/>
            <w:shd w:val="clear" w:color="auto" w:fill="auto"/>
          </w:tcPr>
          <w:p w:rsidR="00255DFE" w:rsidRPr="00F45344" w:rsidRDefault="00255DF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801012О.99.0.БА81АЭ92001</w:t>
            </w:r>
          </w:p>
          <w:p w:rsidR="002D1FD6" w:rsidRPr="00F45344" w:rsidRDefault="002D1FD6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B6089F" w:rsidRPr="00F45344" w:rsidRDefault="00B6089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2D1FD6" w:rsidRPr="00F45344" w:rsidRDefault="00B6089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shd w:val="clear" w:color="auto" w:fill="auto"/>
          </w:tcPr>
          <w:p w:rsidR="002D1FD6" w:rsidRPr="00F45344" w:rsidRDefault="00B6089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3" w:type="dxa"/>
            <w:shd w:val="clear" w:color="auto" w:fill="auto"/>
          </w:tcPr>
          <w:p w:rsidR="002D1FD6" w:rsidRPr="00F45344" w:rsidRDefault="00B6089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81" w:type="dxa"/>
            <w:shd w:val="clear" w:color="auto" w:fill="auto"/>
          </w:tcPr>
          <w:p w:rsidR="002D1FD6" w:rsidRPr="00F45344" w:rsidRDefault="00F1076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2D1FD6" w:rsidRPr="00F45344" w:rsidRDefault="00F1076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D1FD6" w:rsidRPr="00F45344" w:rsidRDefault="00A3726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2D1FD6" w:rsidRPr="00F45344" w:rsidRDefault="00B6089F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D6" w:rsidRPr="00F45344" w:rsidRDefault="002D1FD6" w:rsidP="00F45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1FD6" w:rsidRPr="00F45344" w:rsidRDefault="002D1FD6" w:rsidP="00F453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1CAF" w:rsidRPr="00F45344" w:rsidRDefault="00C01CAF" w:rsidP="00F453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367E" w:rsidRPr="00F45344" w:rsidRDefault="00F2367E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D751E" w:rsidRPr="00F45344" w:rsidRDefault="00BD751E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453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F453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BD751E" w:rsidRPr="00F45344" w:rsidRDefault="00BD751E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6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0"/>
        <w:gridCol w:w="8565"/>
      </w:tblGrid>
      <w:tr w:rsidR="00BD751E" w:rsidRPr="00F45344" w:rsidTr="00BE4255">
        <w:trPr>
          <w:trHeight w:val="108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E" w:rsidRPr="00F45344" w:rsidRDefault="00BD751E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1E" w:rsidRPr="00F45344" w:rsidTr="00BE4255">
        <w:trPr>
          <w:trHeight w:val="17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E" w:rsidRPr="00F45344" w:rsidRDefault="00BD751E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BD751E" w:rsidRPr="00F45344" w:rsidTr="00BE4255">
        <w:trPr>
          <w:trHeight w:val="12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E" w:rsidRPr="00F45344" w:rsidRDefault="00BD751E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государственной услуги   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</w:tbl>
    <w:p w:rsidR="00BD751E" w:rsidRPr="00F45344" w:rsidRDefault="00BD751E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51E" w:rsidRPr="00F45344" w:rsidRDefault="00BD751E" w:rsidP="00F45344">
      <w:pPr>
        <w:pStyle w:val="a3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качества муниципальной услуги: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2396"/>
        <w:gridCol w:w="1537"/>
        <w:gridCol w:w="2573"/>
        <w:gridCol w:w="993"/>
        <w:gridCol w:w="992"/>
        <w:gridCol w:w="992"/>
        <w:gridCol w:w="992"/>
        <w:gridCol w:w="901"/>
        <w:gridCol w:w="1124"/>
      </w:tblGrid>
      <w:tr w:rsidR="00BD751E" w:rsidRPr="00F45344" w:rsidTr="00BE4255">
        <w:trPr>
          <w:trHeight w:val="226"/>
        </w:trPr>
        <w:tc>
          <w:tcPr>
            <w:tcW w:w="2107" w:type="dxa"/>
            <w:vMerge w:val="restart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567" w:type="dxa"/>
            <w:gridSpan w:val="7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BD751E" w:rsidRPr="00F45344" w:rsidTr="00BE4255">
        <w:trPr>
          <w:trHeight w:val="1429"/>
        </w:trPr>
        <w:tc>
          <w:tcPr>
            <w:tcW w:w="2107" w:type="dxa"/>
            <w:vMerge/>
            <w:shd w:val="clear" w:color="auto" w:fill="auto"/>
          </w:tcPr>
          <w:p w:rsidR="00BD751E" w:rsidRPr="00F45344" w:rsidRDefault="00BD751E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BD751E" w:rsidRPr="00F45344" w:rsidRDefault="00BD751E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BD751E" w:rsidRPr="00F45344" w:rsidRDefault="00BD751E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D751E" w:rsidRPr="00F45344" w:rsidTr="00BE4255">
        <w:trPr>
          <w:trHeight w:val="667"/>
        </w:trPr>
        <w:tc>
          <w:tcPr>
            <w:tcW w:w="2107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51E" w:rsidRPr="00F45344" w:rsidTr="00BE4255">
        <w:trPr>
          <w:trHeight w:val="104"/>
        </w:trPr>
        <w:tc>
          <w:tcPr>
            <w:tcW w:w="2107" w:type="dxa"/>
            <w:vMerge w:val="restart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801012О.99.0.БА81АА00001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 общеобразовательных программ начального общего образования (адаптированная образовательная программа)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73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(ОВЗ), освоивших общеобразовательные программы начального общего образования</w:t>
            </w:r>
          </w:p>
        </w:tc>
        <w:tc>
          <w:tcPr>
            <w:tcW w:w="993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1E" w:rsidRPr="00F45344" w:rsidTr="00BE4255">
        <w:trPr>
          <w:trHeight w:val="1380"/>
        </w:trPr>
        <w:tc>
          <w:tcPr>
            <w:tcW w:w="2107" w:type="dxa"/>
            <w:vMerge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муниципальной услуги полученным образованием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1E" w:rsidRPr="00F45344" w:rsidTr="00BE4255">
        <w:trPr>
          <w:trHeight w:val="104"/>
        </w:trPr>
        <w:tc>
          <w:tcPr>
            <w:tcW w:w="2107" w:type="dxa"/>
            <w:vMerge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родителей (законных представителей) на качество оказанной услуги</w:t>
            </w:r>
          </w:p>
        </w:tc>
        <w:tc>
          <w:tcPr>
            <w:tcW w:w="993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51E" w:rsidRPr="00F45344" w:rsidRDefault="00BD751E" w:rsidP="00F45344">
      <w:pPr>
        <w:pStyle w:val="a3"/>
        <w:spacing w:line="276" w:lineRule="auto"/>
        <w:ind w:left="360" w:firstLine="0"/>
        <w:rPr>
          <w:rFonts w:ascii="Times New Roman" w:hAnsi="Times New Roman"/>
          <w:sz w:val="24"/>
        </w:rPr>
      </w:pPr>
    </w:p>
    <w:p w:rsidR="002E0A85" w:rsidRPr="00F45344" w:rsidRDefault="002E0A85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BD751E" w:rsidRPr="00F45344" w:rsidRDefault="00BD751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объема муниципальной услуги: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1964"/>
        <w:gridCol w:w="1969"/>
        <w:gridCol w:w="1685"/>
        <w:gridCol w:w="983"/>
        <w:gridCol w:w="1181"/>
        <w:gridCol w:w="1276"/>
        <w:gridCol w:w="1134"/>
        <w:gridCol w:w="1184"/>
        <w:gridCol w:w="1124"/>
      </w:tblGrid>
      <w:tr w:rsidR="00BD751E" w:rsidRPr="00F45344" w:rsidTr="00BE4255">
        <w:trPr>
          <w:trHeight w:val="238"/>
        </w:trPr>
        <w:tc>
          <w:tcPr>
            <w:tcW w:w="2107" w:type="dxa"/>
            <w:vMerge w:val="restart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567" w:type="dxa"/>
            <w:gridSpan w:val="7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BD751E" w:rsidRPr="00F45344" w:rsidTr="00BE4255">
        <w:trPr>
          <w:trHeight w:val="1567"/>
        </w:trPr>
        <w:tc>
          <w:tcPr>
            <w:tcW w:w="2107" w:type="dxa"/>
            <w:vMerge/>
            <w:shd w:val="clear" w:color="auto" w:fill="auto"/>
          </w:tcPr>
          <w:p w:rsidR="00BD751E" w:rsidRPr="00F45344" w:rsidRDefault="00BD751E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BD751E" w:rsidRPr="00F45344" w:rsidRDefault="00BD751E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BD751E" w:rsidRPr="00F45344" w:rsidRDefault="00BD751E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84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D751E" w:rsidRPr="00F45344" w:rsidTr="00BE4255">
        <w:trPr>
          <w:trHeight w:val="56"/>
        </w:trPr>
        <w:tc>
          <w:tcPr>
            <w:tcW w:w="2107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51E" w:rsidRPr="00F45344" w:rsidTr="00BE4255">
        <w:trPr>
          <w:trHeight w:val="162"/>
        </w:trPr>
        <w:tc>
          <w:tcPr>
            <w:tcW w:w="2107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801012О.99.0.БА81АА00001</w:t>
            </w:r>
          </w:p>
        </w:tc>
        <w:tc>
          <w:tcPr>
            <w:tcW w:w="1964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 общеобразовательных программ начального общего образования (адаптированная образовательная программа)</w:t>
            </w:r>
          </w:p>
        </w:tc>
        <w:tc>
          <w:tcPr>
            <w:tcW w:w="1969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3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81" w:type="dxa"/>
            <w:shd w:val="clear" w:color="auto" w:fill="auto"/>
          </w:tcPr>
          <w:p w:rsidR="00BD751E" w:rsidRPr="00F45344" w:rsidRDefault="009C438B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D751E" w:rsidRPr="00F45344" w:rsidRDefault="009C438B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D751E" w:rsidRPr="00F45344" w:rsidRDefault="00F2367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D751E" w:rsidRPr="00F45344" w:rsidRDefault="00BD75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67E" w:rsidRPr="00F45344" w:rsidRDefault="00F2367E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C5FE0" w:rsidRPr="00F45344" w:rsidRDefault="00CC5FE0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453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9D001D" w:rsidRPr="00F4534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CC5FE0" w:rsidRPr="00F45344" w:rsidRDefault="00CC5FE0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6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0"/>
        <w:gridCol w:w="8565"/>
      </w:tblGrid>
      <w:tr w:rsidR="00CC5FE0" w:rsidRPr="00F45344" w:rsidTr="001C4B40">
        <w:trPr>
          <w:trHeight w:val="108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0" w:rsidRPr="00F45344" w:rsidRDefault="00CC5FE0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E0" w:rsidRPr="00F45344" w:rsidTr="001C4B40">
        <w:trPr>
          <w:trHeight w:val="17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0" w:rsidRPr="00F45344" w:rsidRDefault="00CC5FE0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  <w:p w:rsidR="002F41AA" w:rsidRPr="00F45344" w:rsidRDefault="002F41AA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0" w:rsidRPr="00F45344" w:rsidRDefault="007846A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БА96</w:t>
            </w:r>
          </w:p>
        </w:tc>
      </w:tr>
      <w:tr w:rsidR="00CC5FE0" w:rsidRPr="00F45344" w:rsidTr="001C4B40">
        <w:trPr>
          <w:trHeight w:val="12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0" w:rsidRPr="00F45344" w:rsidRDefault="00CC5FE0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государственной услуги   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</w:tbl>
    <w:p w:rsidR="00CC5FE0" w:rsidRPr="00F45344" w:rsidRDefault="00CC5FE0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5FE0" w:rsidRPr="00F45344" w:rsidRDefault="00CC5FE0" w:rsidP="00F45344">
      <w:pPr>
        <w:pStyle w:val="a3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качества муниципальной услуги: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1964"/>
        <w:gridCol w:w="1566"/>
        <w:gridCol w:w="2088"/>
        <w:gridCol w:w="983"/>
        <w:gridCol w:w="1123"/>
        <w:gridCol w:w="1080"/>
        <w:gridCol w:w="1027"/>
        <w:gridCol w:w="1545"/>
        <w:gridCol w:w="1124"/>
      </w:tblGrid>
      <w:tr w:rsidR="00CC5FE0" w:rsidRPr="00F45344" w:rsidTr="00BE4255">
        <w:trPr>
          <w:trHeight w:val="226"/>
        </w:trPr>
        <w:tc>
          <w:tcPr>
            <w:tcW w:w="2107" w:type="dxa"/>
            <w:vMerge w:val="restart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970" w:type="dxa"/>
            <w:gridSpan w:val="7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CC5FE0" w:rsidRPr="00F45344" w:rsidTr="00BE4255">
        <w:trPr>
          <w:trHeight w:val="1429"/>
        </w:trPr>
        <w:tc>
          <w:tcPr>
            <w:tcW w:w="2107" w:type="dxa"/>
            <w:vMerge/>
            <w:shd w:val="clear" w:color="auto" w:fill="auto"/>
          </w:tcPr>
          <w:p w:rsidR="00CC5FE0" w:rsidRPr="00F45344" w:rsidRDefault="00CC5FE0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CC5FE0" w:rsidRPr="00F45344" w:rsidRDefault="00CC5FE0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CC5FE0" w:rsidRPr="00F45344" w:rsidRDefault="00CC5FE0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3" w:type="dxa"/>
            <w:shd w:val="clear" w:color="auto" w:fill="auto"/>
            <w:textDirection w:val="btLr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CC5FE0" w:rsidRPr="00F45344" w:rsidRDefault="00CC5FE0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27" w:type="dxa"/>
            <w:shd w:val="clear" w:color="auto" w:fill="auto"/>
            <w:textDirection w:val="btLr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45" w:type="dxa"/>
            <w:shd w:val="clear" w:color="auto" w:fill="auto"/>
            <w:textDirection w:val="btLr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5FE0" w:rsidRPr="00F45344" w:rsidTr="00BE4255">
        <w:trPr>
          <w:trHeight w:val="893"/>
        </w:trPr>
        <w:tc>
          <w:tcPr>
            <w:tcW w:w="2107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4DF" w:rsidRPr="00F45344" w:rsidTr="00BE4255">
        <w:trPr>
          <w:trHeight w:val="104"/>
        </w:trPr>
        <w:tc>
          <w:tcPr>
            <w:tcW w:w="2107" w:type="dxa"/>
            <w:vMerge w:val="restart"/>
            <w:shd w:val="clear" w:color="auto" w:fill="auto"/>
          </w:tcPr>
          <w:p w:rsidR="00DA01E4" w:rsidRPr="00F45344" w:rsidRDefault="00DA01E4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  <w:p w:rsidR="006214DF" w:rsidRPr="00F45344" w:rsidRDefault="006214DF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88" w:type="dxa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, освоивших общеобразовательные программы основного общего образования</w:t>
            </w:r>
          </w:p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6214DF" w:rsidRPr="00F45344" w:rsidRDefault="00C53D1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DF" w:rsidRPr="00F45344" w:rsidTr="00BE4255">
        <w:trPr>
          <w:trHeight w:val="104"/>
        </w:trPr>
        <w:tc>
          <w:tcPr>
            <w:tcW w:w="2107" w:type="dxa"/>
            <w:vMerge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потребителей 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полученным образованием </w:t>
            </w:r>
          </w:p>
        </w:tc>
        <w:tc>
          <w:tcPr>
            <w:tcW w:w="983" w:type="dxa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123" w:type="dxa"/>
            <w:shd w:val="clear" w:color="auto" w:fill="auto"/>
          </w:tcPr>
          <w:p w:rsidR="006214DF" w:rsidRPr="00F45344" w:rsidRDefault="00AA2C29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214DF" w:rsidRPr="00F45344" w:rsidRDefault="00AA2C29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6214DF" w:rsidRPr="00F45344" w:rsidRDefault="00AA2C29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DF" w:rsidRPr="00F45344" w:rsidTr="00BE4255">
        <w:trPr>
          <w:trHeight w:val="104"/>
        </w:trPr>
        <w:tc>
          <w:tcPr>
            <w:tcW w:w="2107" w:type="dxa"/>
            <w:vMerge/>
            <w:tcBorders>
              <w:top w:val="nil"/>
            </w:tcBorders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83" w:type="dxa"/>
            <w:tcBorders>
              <w:top w:val="nil"/>
            </w:tcBorders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nil"/>
            </w:tcBorders>
            <w:shd w:val="clear" w:color="auto" w:fill="auto"/>
          </w:tcPr>
          <w:p w:rsidR="006214DF" w:rsidRPr="00F45344" w:rsidRDefault="00AA2C29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</w:tcPr>
          <w:p w:rsidR="006214DF" w:rsidRPr="00F45344" w:rsidRDefault="006214DF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E0" w:rsidRPr="00F45344" w:rsidTr="00BE4255">
        <w:trPr>
          <w:trHeight w:val="104"/>
        </w:trPr>
        <w:tc>
          <w:tcPr>
            <w:tcW w:w="2107" w:type="dxa"/>
            <w:tcBorders>
              <w:top w:val="nil"/>
            </w:tcBorders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</w:tcBorders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Доля выпускников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аттестат об основном общем образовании</w:t>
            </w:r>
          </w:p>
        </w:tc>
        <w:tc>
          <w:tcPr>
            <w:tcW w:w="983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CC5FE0" w:rsidRPr="00F45344" w:rsidRDefault="000E2FF4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CC5FE0" w:rsidRPr="00F45344" w:rsidRDefault="00CC5FE0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FE0" w:rsidRPr="00F45344" w:rsidRDefault="00CC5FE0" w:rsidP="00F45344">
      <w:pPr>
        <w:pStyle w:val="a3"/>
        <w:spacing w:line="276" w:lineRule="auto"/>
        <w:ind w:left="360" w:firstLine="0"/>
        <w:rPr>
          <w:rFonts w:ascii="Times New Roman" w:hAnsi="Times New Roman"/>
          <w:sz w:val="24"/>
        </w:rPr>
      </w:pPr>
    </w:p>
    <w:p w:rsidR="00682367" w:rsidRPr="00F45344" w:rsidRDefault="00682367" w:rsidP="00F45344">
      <w:pPr>
        <w:spacing w:line="276" w:lineRule="auto"/>
        <w:rPr>
          <w:rFonts w:ascii="Times New Roman" w:hAnsi="Times New Roman"/>
        </w:rPr>
      </w:pPr>
    </w:p>
    <w:p w:rsidR="00B5404D" w:rsidRPr="00F45344" w:rsidRDefault="00B5404D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объема муниципальной услуги: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1964"/>
        <w:gridCol w:w="1969"/>
        <w:gridCol w:w="1685"/>
        <w:gridCol w:w="983"/>
        <w:gridCol w:w="1123"/>
        <w:gridCol w:w="1080"/>
        <w:gridCol w:w="1027"/>
        <w:gridCol w:w="1545"/>
        <w:gridCol w:w="1124"/>
      </w:tblGrid>
      <w:tr w:rsidR="00B5404D" w:rsidRPr="00F45344" w:rsidTr="001C4B40">
        <w:trPr>
          <w:trHeight w:val="238"/>
        </w:trPr>
        <w:tc>
          <w:tcPr>
            <w:tcW w:w="2107" w:type="dxa"/>
            <w:vMerge w:val="restart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567" w:type="dxa"/>
            <w:gridSpan w:val="7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B5404D" w:rsidRPr="00F45344" w:rsidTr="001C4B40">
        <w:trPr>
          <w:trHeight w:val="1567"/>
        </w:trPr>
        <w:tc>
          <w:tcPr>
            <w:tcW w:w="2107" w:type="dxa"/>
            <w:vMerge/>
            <w:shd w:val="clear" w:color="auto" w:fill="auto"/>
          </w:tcPr>
          <w:p w:rsidR="00B5404D" w:rsidRPr="00F45344" w:rsidRDefault="00B5404D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B5404D" w:rsidRPr="00F45344" w:rsidRDefault="00B5404D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B5404D" w:rsidRPr="00F45344" w:rsidRDefault="00B5404D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3" w:type="dxa"/>
            <w:shd w:val="clear" w:color="auto" w:fill="auto"/>
            <w:textDirection w:val="btLr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27" w:type="dxa"/>
            <w:shd w:val="clear" w:color="auto" w:fill="auto"/>
            <w:textDirection w:val="btLr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45" w:type="dxa"/>
            <w:shd w:val="clear" w:color="auto" w:fill="auto"/>
            <w:textDirection w:val="btLr"/>
          </w:tcPr>
          <w:p w:rsidR="00B5404D" w:rsidRPr="00F45344" w:rsidRDefault="00B5404D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5404D" w:rsidRPr="00F45344" w:rsidTr="001C4B40">
        <w:trPr>
          <w:trHeight w:val="56"/>
        </w:trPr>
        <w:tc>
          <w:tcPr>
            <w:tcW w:w="2107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04D" w:rsidRPr="00F45344" w:rsidTr="001C4B40">
        <w:trPr>
          <w:trHeight w:val="162"/>
        </w:trPr>
        <w:tc>
          <w:tcPr>
            <w:tcW w:w="2107" w:type="dxa"/>
            <w:shd w:val="clear" w:color="auto" w:fill="auto"/>
          </w:tcPr>
          <w:p w:rsidR="00ED39A6" w:rsidRPr="00F45344" w:rsidRDefault="00ED39A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  <w:p w:rsidR="00B5404D" w:rsidRPr="00F45344" w:rsidRDefault="00B5404D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основного 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969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685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3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23" w:type="dxa"/>
            <w:shd w:val="clear" w:color="auto" w:fill="auto"/>
          </w:tcPr>
          <w:p w:rsidR="00B5404D" w:rsidRPr="00F45344" w:rsidRDefault="00144A85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B5404D" w:rsidRPr="00F45344" w:rsidRDefault="00144A85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shd w:val="clear" w:color="auto" w:fill="auto"/>
          </w:tcPr>
          <w:p w:rsidR="00B5404D" w:rsidRPr="00F45344" w:rsidRDefault="00D963F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5404D" w:rsidRPr="00F45344" w:rsidRDefault="00B5404D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04D" w:rsidRPr="00F45344" w:rsidRDefault="00B5404D" w:rsidP="00F45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D53" w:rsidRPr="00F45344" w:rsidRDefault="00BC5D53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367E" w:rsidRPr="00F45344" w:rsidRDefault="00F2367E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367E" w:rsidRPr="00F45344" w:rsidRDefault="00F2367E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604E37" w:rsidRPr="00F45344" w:rsidRDefault="00604E37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453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4534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604E37" w:rsidRPr="00F45344" w:rsidRDefault="00604E37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6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0"/>
        <w:gridCol w:w="8565"/>
      </w:tblGrid>
      <w:tr w:rsidR="00604E37" w:rsidRPr="00F45344" w:rsidTr="00BE4255">
        <w:trPr>
          <w:trHeight w:val="108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7" w:rsidRPr="00F45344" w:rsidRDefault="00604E37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37" w:rsidRPr="00F45344" w:rsidTr="00BE4255">
        <w:trPr>
          <w:trHeight w:val="17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7" w:rsidRPr="00F45344" w:rsidRDefault="00604E37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БА96</w:t>
            </w:r>
          </w:p>
        </w:tc>
      </w:tr>
      <w:tr w:rsidR="00604E37" w:rsidRPr="00F45344" w:rsidTr="00BE4255">
        <w:trPr>
          <w:trHeight w:val="12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7" w:rsidRPr="00F45344" w:rsidRDefault="00604E37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государственной услуги   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</w:tbl>
    <w:p w:rsidR="00604E37" w:rsidRPr="00F45344" w:rsidRDefault="00604E37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4E37" w:rsidRPr="00F45344" w:rsidRDefault="00604E37" w:rsidP="00F45344">
      <w:pPr>
        <w:pStyle w:val="a3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t>Показатели качества муниципальной услуги: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2396"/>
        <w:gridCol w:w="1275"/>
        <w:gridCol w:w="2835"/>
        <w:gridCol w:w="993"/>
        <w:gridCol w:w="992"/>
        <w:gridCol w:w="992"/>
        <w:gridCol w:w="992"/>
        <w:gridCol w:w="901"/>
        <w:gridCol w:w="1124"/>
      </w:tblGrid>
      <w:tr w:rsidR="00604E37" w:rsidRPr="00F45344" w:rsidTr="00F2367E">
        <w:trPr>
          <w:trHeight w:val="226"/>
        </w:trPr>
        <w:tc>
          <w:tcPr>
            <w:tcW w:w="2107" w:type="dxa"/>
            <w:vMerge w:val="restart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829" w:type="dxa"/>
            <w:gridSpan w:val="7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604E37" w:rsidRPr="00F45344" w:rsidTr="00F2367E">
        <w:trPr>
          <w:trHeight w:val="1429"/>
        </w:trPr>
        <w:tc>
          <w:tcPr>
            <w:tcW w:w="2107" w:type="dxa"/>
            <w:vMerge/>
            <w:shd w:val="clear" w:color="auto" w:fill="auto"/>
          </w:tcPr>
          <w:p w:rsidR="00604E37" w:rsidRPr="00F45344" w:rsidRDefault="00604E37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604E37" w:rsidRPr="00F45344" w:rsidRDefault="00604E37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4E37" w:rsidRPr="00F45344" w:rsidRDefault="00604E37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04E37" w:rsidRPr="00F45344" w:rsidTr="00F2367E">
        <w:trPr>
          <w:trHeight w:val="667"/>
        </w:trPr>
        <w:tc>
          <w:tcPr>
            <w:tcW w:w="2107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E37" w:rsidRPr="00F45344" w:rsidTr="00F2367E">
        <w:trPr>
          <w:trHeight w:val="104"/>
        </w:trPr>
        <w:tc>
          <w:tcPr>
            <w:tcW w:w="2107" w:type="dxa"/>
            <w:vMerge w:val="restart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  <w:p w:rsidR="00604E37" w:rsidRPr="00F45344" w:rsidRDefault="00604E37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 w:val="restart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  <w:p w:rsidR="00604E37" w:rsidRPr="00F45344" w:rsidRDefault="00604E37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(адаптированная образовательная программа)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, освоивших общеобразовательные программы основного общего образования</w:t>
            </w:r>
          </w:p>
          <w:p w:rsidR="00604E37" w:rsidRPr="00F45344" w:rsidRDefault="00604E37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37" w:rsidRPr="00F45344" w:rsidTr="00F2367E">
        <w:trPr>
          <w:trHeight w:val="104"/>
        </w:trPr>
        <w:tc>
          <w:tcPr>
            <w:tcW w:w="2107" w:type="dxa"/>
            <w:vMerge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родителей (законных представителей) на качество оказанной услуги</w:t>
            </w:r>
          </w:p>
        </w:tc>
        <w:tc>
          <w:tcPr>
            <w:tcW w:w="993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37" w:rsidRPr="00F45344" w:rsidTr="00F2367E">
        <w:trPr>
          <w:trHeight w:val="1815"/>
        </w:trPr>
        <w:tc>
          <w:tcPr>
            <w:tcW w:w="2107" w:type="dxa"/>
            <w:vMerge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37" w:rsidRPr="00F45344" w:rsidTr="00F2367E">
        <w:trPr>
          <w:trHeight w:val="104"/>
        </w:trPr>
        <w:tc>
          <w:tcPr>
            <w:tcW w:w="2107" w:type="dxa"/>
            <w:vMerge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муниципальной услуги полученным образованием</w:t>
            </w:r>
          </w:p>
        </w:tc>
        <w:tc>
          <w:tcPr>
            <w:tcW w:w="993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E37" w:rsidRPr="00F45344" w:rsidRDefault="00604E37" w:rsidP="00F45344">
      <w:pPr>
        <w:pStyle w:val="a3"/>
        <w:spacing w:line="276" w:lineRule="auto"/>
        <w:ind w:left="360" w:firstLine="0"/>
        <w:jc w:val="left"/>
        <w:rPr>
          <w:rFonts w:ascii="Times New Roman" w:hAnsi="Times New Roman"/>
          <w:sz w:val="24"/>
        </w:rPr>
      </w:pPr>
    </w:p>
    <w:p w:rsidR="00604E37" w:rsidRPr="00F45344" w:rsidRDefault="00604E37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604E37" w:rsidRPr="00F45344" w:rsidRDefault="00604E37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F2367E" w:rsidRPr="00F45344" w:rsidRDefault="00F2367E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604E37" w:rsidRPr="00F45344" w:rsidRDefault="00604E37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</w:p>
    <w:p w:rsidR="00604E37" w:rsidRPr="00F45344" w:rsidRDefault="00604E37" w:rsidP="00F45344">
      <w:pPr>
        <w:pStyle w:val="a3"/>
        <w:spacing w:line="276" w:lineRule="auto"/>
        <w:ind w:left="0"/>
        <w:rPr>
          <w:rFonts w:ascii="Times New Roman" w:hAnsi="Times New Roman"/>
          <w:b/>
          <w:sz w:val="24"/>
        </w:rPr>
      </w:pPr>
      <w:r w:rsidRPr="00F45344">
        <w:rPr>
          <w:rFonts w:ascii="Times New Roman" w:hAnsi="Times New Roman"/>
          <w:b/>
          <w:sz w:val="24"/>
        </w:rPr>
        <w:lastRenderedPageBreak/>
        <w:t>Показатели объема муниципальной услуги: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1964"/>
        <w:gridCol w:w="1969"/>
        <w:gridCol w:w="1685"/>
        <w:gridCol w:w="983"/>
        <w:gridCol w:w="1181"/>
        <w:gridCol w:w="1276"/>
        <w:gridCol w:w="1134"/>
        <w:gridCol w:w="1184"/>
        <w:gridCol w:w="1124"/>
      </w:tblGrid>
      <w:tr w:rsidR="00604E37" w:rsidRPr="00F45344" w:rsidTr="00BE4255">
        <w:trPr>
          <w:trHeight w:val="238"/>
        </w:trPr>
        <w:tc>
          <w:tcPr>
            <w:tcW w:w="2107" w:type="dxa"/>
            <w:vMerge w:val="restart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567" w:type="dxa"/>
            <w:gridSpan w:val="7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604E37" w:rsidRPr="00F45344" w:rsidTr="00BE4255">
        <w:trPr>
          <w:trHeight w:val="1567"/>
        </w:trPr>
        <w:tc>
          <w:tcPr>
            <w:tcW w:w="2107" w:type="dxa"/>
            <w:vMerge/>
            <w:shd w:val="clear" w:color="auto" w:fill="auto"/>
          </w:tcPr>
          <w:p w:rsidR="00604E37" w:rsidRPr="00F45344" w:rsidRDefault="00604E37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604E37" w:rsidRPr="00F45344" w:rsidRDefault="00604E37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604E37" w:rsidRPr="00F45344" w:rsidRDefault="00604E37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84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04E37" w:rsidRPr="00F45344" w:rsidTr="00BE4255">
        <w:trPr>
          <w:trHeight w:val="476"/>
        </w:trPr>
        <w:tc>
          <w:tcPr>
            <w:tcW w:w="2107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E37" w:rsidRPr="00F45344" w:rsidTr="00BE4255">
        <w:trPr>
          <w:trHeight w:val="162"/>
        </w:trPr>
        <w:tc>
          <w:tcPr>
            <w:tcW w:w="2107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  <w:p w:rsidR="00604E37" w:rsidRPr="00F45344" w:rsidRDefault="00604E37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  <w:p w:rsidR="00604E37" w:rsidRPr="00F45344" w:rsidRDefault="00604E37" w:rsidP="00F4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(адаптированная образовательная программа)</w:t>
            </w:r>
          </w:p>
        </w:tc>
        <w:tc>
          <w:tcPr>
            <w:tcW w:w="1969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3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81" w:type="dxa"/>
            <w:shd w:val="clear" w:color="auto" w:fill="auto"/>
          </w:tcPr>
          <w:p w:rsidR="00604E37" w:rsidRPr="00F45344" w:rsidRDefault="005D39F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04E37" w:rsidRPr="00F45344" w:rsidRDefault="005D39FE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604E37" w:rsidRPr="00F45344" w:rsidRDefault="00604E37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E37" w:rsidRPr="00F45344" w:rsidRDefault="00604E37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E37" w:rsidRPr="00F45344" w:rsidRDefault="00604E37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E37" w:rsidRPr="00F45344" w:rsidRDefault="00604E37" w:rsidP="00F453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152A76" w:rsidRPr="00F45344" w:rsidRDefault="00152A7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2D1FD6" w:rsidRPr="00F45344" w:rsidRDefault="002D1FD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F45344">
        <w:rPr>
          <w:rFonts w:ascii="Times New Roman" w:hAnsi="Times New Roman" w:cs="Times New Roman"/>
          <w:sz w:val="24"/>
          <w:szCs w:val="24"/>
        </w:rPr>
        <w:t xml:space="preserve">Часть 2. </w:t>
      </w:r>
      <w:r w:rsidRPr="00F45344">
        <w:rPr>
          <w:rFonts w:ascii="Times New Roman" w:hAnsi="Times New Roman" w:cs="Times New Roman"/>
          <w:b/>
          <w:sz w:val="24"/>
          <w:szCs w:val="24"/>
        </w:rPr>
        <w:t>Сведения о выполняемых работах</w:t>
      </w:r>
      <w:r w:rsidRPr="00F45344">
        <w:rPr>
          <w:rStyle w:val="a6"/>
          <w:rFonts w:ascii="Times New Roman" w:hAnsi="Times New Roman" w:cs="Times New Roman"/>
          <w:b/>
          <w:sz w:val="24"/>
          <w:szCs w:val="24"/>
        </w:rPr>
        <w:footnoteReference w:id="4"/>
      </w:r>
      <w:r w:rsidR="002315B5" w:rsidRPr="00F45344">
        <w:rPr>
          <w:rFonts w:ascii="Times New Roman" w:hAnsi="Times New Roman" w:cs="Times New Roman"/>
          <w:b/>
          <w:sz w:val="24"/>
          <w:szCs w:val="24"/>
        </w:rPr>
        <w:t>- Учреждение не выполняет</w:t>
      </w:r>
    </w:p>
    <w:p w:rsidR="002D1FD6" w:rsidRPr="00F45344" w:rsidRDefault="002D1FD6" w:rsidP="00F4534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F45344">
        <w:rPr>
          <w:rFonts w:ascii="Times New Roman" w:hAnsi="Times New Roman" w:cs="Times New Roman"/>
          <w:sz w:val="24"/>
          <w:szCs w:val="24"/>
        </w:rPr>
        <w:t>Раздел ___</w:t>
      </w:r>
      <w:r w:rsidRPr="00F45344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</w:p>
    <w:p w:rsidR="002D1FD6" w:rsidRPr="00F45344" w:rsidRDefault="002D1FD6" w:rsidP="00F45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0"/>
        <w:gridCol w:w="8566"/>
      </w:tblGrid>
      <w:tr w:rsidR="002D1FD6" w:rsidRPr="00F45344" w:rsidTr="00B549A0">
        <w:trPr>
          <w:trHeight w:val="203"/>
        </w:trPr>
        <w:tc>
          <w:tcPr>
            <w:tcW w:w="6040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566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D6" w:rsidRPr="00F45344" w:rsidTr="00B549A0">
        <w:trPr>
          <w:trHeight w:val="153"/>
        </w:trPr>
        <w:tc>
          <w:tcPr>
            <w:tcW w:w="6040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566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D6" w:rsidRPr="00F45344" w:rsidTr="00B549A0">
        <w:trPr>
          <w:trHeight w:val="116"/>
        </w:trPr>
        <w:tc>
          <w:tcPr>
            <w:tcW w:w="6040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8566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D6" w:rsidRPr="00F45344" w:rsidRDefault="002D1FD6" w:rsidP="00F45344">
      <w:pPr>
        <w:pStyle w:val="a3"/>
        <w:ind w:left="0" w:firstLine="0"/>
        <w:rPr>
          <w:rFonts w:ascii="Times New Roman" w:hAnsi="Times New Roman"/>
          <w:sz w:val="24"/>
        </w:rPr>
      </w:pPr>
    </w:p>
    <w:p w:rsidR="002D1FD6" w:rsidRPr="00F45344" w:rsidRDefault="002D1FD6" w:rsidP="00F45344">
      <w:pPr>
        <w:pStyle w:val="a3"/>
        <w:ind w:left="0"/>
        <w:rPr>
          <w:rFonts w:ascii="Times New Roman" w:hAnsi="Times New Roman"/>
          <w:sz w:val="24"/>
        </w:rPr>
      </w:pPr>
      <w:r w:rsidRPr="00F45344">
        <w:rPr>
          <w:rFonts w:ascii="Times New Roman" w:hAnsi="Times New Roman"/>
          <w:sz w:val="24"/>
        </w:rPr>
        <w:t>Показатели качества работы: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1964"/>
        <w:gridCol w:w="1969"/>
        <w:gridCol w:w="1685"/>
        <w:gridCol w:w="983"/>
        <w:gridCol w:w="1123"/>
        <w:gridCol w:w="1080"/>
        <w:gridCol w:w="1027"/>
        <w:gridCol w:w="1545"/>
        <w:gridCol w:w="1124"/>
      </w:tblGrid>
      <w:tr w:rsidR="002D1FD6" w:rsidRPr="00F45344" w:rsidTr="00B549A0">
        <w:trPr>
          <w:trHeight w:val="499"/>
        </w:trPr>
        <w:tc>
          <w:tcPr>
            <w:tcW w:w="2107" w:type="dxa"/>
            <w:vMerge w:val="restart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566" w:type="dxa"/>
            <w:gridSpan w:val="7"/>
            <w:shd w:val="clear" w:color="auto" w:fill="auto"/>
          </w:tcPr>
          <w:p w:rsidR="002D1FD6" w:rsidRPr="00F45344" w:rsidRDefault="002D1FD6" w:rsidP="00F4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2D1FD6" w:rsidRPr="00F45344" w:rsidTr="00B549A0">
        <w:trPr>
          <w:trHeight w:val="2084"/>
        </w:trPr>
        <w:tc>
          <w:tcPr>
            <w:tcW w:w="2107" w:type="dxa"/>
            <w:vMerge/>
            <w:shd w:val="clear" w:color="auto" w:fill="auto"/>
          </w:tcPr>
          <w:p w:rsidR="002D1FD6" w:rsidRPr="00F45344" w:rsidRDefault="002D1F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2D1FD6" w:rsidRPr="00F45344" w:rsidRDefault="002D1F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2D1FD6" w:rsidRPr="00F45344" w:rsidRDefault="002D1FD6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3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27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45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shd w:val="clear" w:color="auto" w:fill="auto"/>
            <w:textDirection w:val="btLr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D1FD6" w:rsidRPr="00F45344" w:rsidTr="00B549A0">
        <w:trPr>
          <w:trHeight w:val="378"/>
        </w:trPr>
        <w:tc>
          <w:tcPr>
            <w:tcW w:w="2107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FD6" w:rsidRPr="00F45344" w:rsidTr="00B549A0">
        <w:trPr>
          <w:trHeight w:val="241"/>
        </w:trPr>
        <w:tc>
          <w:tcPr>
            <w:tcW w:w="2107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D6" w:rsidRPr="00F45344" w:rsidTr="00B549A0">
        <w:trPr>
          <w:trHeight w:val="176"/>
        </w:trPr>
        <w:tc>
          <w:tcPr>
            <w:tcW w:w="2107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D1FD6" w:rsidRPr="00F45344" w:rsidRDefault="002D1FD6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D6" w:rsidRPr="00F45344" w:rsidRDefault="002D1FD6" w:rsidP="00F453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D1FD6" w:rsidRPr="00F45344" w:rsidRDefault="002D1FD6" w:rsidP="00F45344">
      <w:pPr>
        <w:pStyle w:val="a3"/>
        <w:ind w:left="0"/>
        <w:rPr>
          <w:rFonts w:ascii="Times New Roman" w:hAnsi="Times New Roman"/>
          <w:sz w:val="24"/>
        </w:rPr>
      </w:pPr>
    </w:p>
    <w:p w:rsidR="002D1FD6" w:rsidRPr="00F45344" w:rsidRDefault="002D1FD6" w:rsidP="00F45344">
      <w:pPr>
        <w:pStyle w:val="a3"/>
        <w:ind w:left="0"/>
        <w:rPr>
          <w:rFonts w:ascii="Times New Roman" w:hAnsi="Times New Roman"/>
          <w:sz w:val="24"/>
        </w:rPr>
      </w:pPr>
    </w:p>
    <w:p w:rsidR="002D1FD6" w:rsidRPr="00F45344" w:rsidRDefault="002D1FD6" w:rsidP="00F45344">
      <w:pPr>
        <w:pStyle w:val="a3"/>
        <w:ind w:left="0"/>
        <w:rPr>
          <w:rFonts w:ascii="Times New Roman" w:hAnsi="Times New Roman"/>
          <w:sz w:val="24"/>
        </w:rPr>
      </w:pPr>
    </w:p>
    <w:p w:rsidR="002D1FD6" w:rsidRPr="00F45344" w:rsidRDefault="002D1FD6" w:rsidP="00F45344">
      <w:pPr>
        <w:pStyle w:val="a3"/>
        <w:ind w:left="0"/>
        <w:rPr>
          <w:rFonts w:ascii="Times New Roman" w:hAnsi="Times New Roman"/>
          <w:sz w:val="24"/>
        </w:rPr>
      </w:pPr>
    </w:p>
    <w:p w:rsidR="002D1FD6" w:rsidRPr="00F45344" w:rsidRDefault="002D1FD6" w:rsidP="00F45344">
      <w:pPr>
        <w:pStyle w:val="a3"/>
        <w:ind w:left="0"/>
        <w:rPr>
          <w:rFonts w:ascii="Times New Roman" w:hAnsi="Times New Roman"/>
          <w:sz w:val="24"/>
        </w:rPr>
      </w:pPr>
    </w:p>
    <w:p w:rsidR="005C66FA" w:rsidRPr="00F45344" w:rsidRDefault="005C66FA" w:rsidP="00F45344">
      <w:pPr>
        <w:rPr>
          <w:rFonts w:ascii="Times New Roman" w:hAnsi="Times New Roman" w:cs="Times New Roman"/>
        </w:rPr>
      </w:pPr>
      <w:bookmarkStart w:id="0" w:name="P1240"/>
      <w:bookmarkEnd w:id="0"/>
    </w:p>
    <w:p w:rsidR="00F7461C" w:rsidRPr="00F45344" w:rsidRDefault="00F7461C" w:rsidP="00F45344">
      <w:pPr>
        <w:pStyle w:val="a3"/>
        <w:ind w:left="0"/>
        <w:rPr>
          <w:rFonts w:ascii="Times New Roman" w:hAnsi="Times New Roman"/>
          <w:sz w:val="24"/>
        </w:rPr>
      </w:pPr>
      <w:r w:rsidRPr="00F45344">
        <w:rPr>
          <w:rFonts w:ascii="Times New Roman" w:hAnsi="Times New Roman"/>
          <w:sz w:val="24"/>
        </w:rPr>
        <w:lastRenderedPageBreak/>
        <w:t>Показатели объема работы:</w:t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8"/>
        <w:gridCol w:w="1965"/>
        <w:gridCol w:w="1970"/>
        <w:gridCol w:w="1685"/>
        <w:gridCol w:w="983"/>
        <w:gridCol w:w="1123"/>
        <w:gridCol w:w="1080"/>
        <w:gridCol w:w="1027"/>
        <w:gridCol w:w="1545"/>
        <w:gridCol w:w="1124"/>
      </w:tblGrid>
      <w:tr w:rsidR="00F7461C" w:rsidRPr="00F45344" w:rsidTr="00F7461C">
        <w:trPr>
          <w:trHeight w:val="431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45344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F7461C" w:rsidRPr="00F45344" w:rsidTr="00F7461C">
        <w:trPr>
          <w:trHeight w:val="2047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1C" w:rsidRPr="00F45344" w:rsidRDefault="00F7461C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1C" w:rsidRPr="00F45344" w:rsidRDefault="00F7461C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1C" w:rsidRPr="00F45344" w:rsidRDefault="00F7461C" w:rsidP="00F45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61C" w:rsidRPr="00F45344" w:rsidRDefault="00F7461C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61C" w:rsidRPr="00F45344" w:rsidRDefault="00F7461C" w:rsidP="00F45344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7461C" w:rsidRPr="00F45344" w:rsidTr="00F7461C">
        <w:trPr>
          <w:trHeight w:val="37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61C" w:rsidRPr="00F45344" w:rsidTr="00F7461C">
        <w:trPr>
          <w:trHeight w:val="37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1C" w:rsidRPr="00F45344" w:rsidTr="00F7461C">
        <w:trPr>
          <w:trHeight w:val="37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61C" w:rsidRPr="00F45344" w:rsidRDefault="00F7461C" w:rsidP="00F453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461C" w:rsidRPr="00F45344" w:rsidRDefault="00F7461C" w:rsidP="00F453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5"/>
        <w:gridCol w:w="7362"/>
      </w:tblGrid>
      <w:tr w:rsidR="00F7461C" w:rsidRPr="00BE4255" w:rsidTr="00F7461C">
        <w:trPr>
          <w:trHeight w:val="2181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7461C" w:rsidRPr="00F45344" w:rsidRDefault="00F7461C" w:rsidP="00F453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И.Н.Королькова</w:t>
            </w:r>
          </w:p>
          <w:p w:rsidR="00F7461C" w:rsidRPr="00F45344" w:rsidRDefault="00F7461C" w:rsidP="00F453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(руководитель учреждения)</w:t>
            </w:r>
          </w:p>
          <w:p w:rsidR="00F7461C" w:rsidRPr="00F45344" w:rsidRDefault="00F7461C" w:rsidP="00F453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_____________ _______________________   </w:t>
            </w:r>
          </w:p>
          <w:p w:rsidR="00F7461C" w:rsidRPr="00F45344" w:rsidRDefault="00F7461C" w:rsidP="00F4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(подпись)                                          (ФИО)</w:t>
            </w:r>
          </w:p>
          <w:p w:rsidR="00F7461C" w:rsidRPr="00F45344" w:rsidRDefault="00F7461C" w:rsidP="00F4534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61C" w:rsidRPr="00F45344" w:rsidRDefault="00F7461C" w:rsidP="00F4534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МП                         «__</w:t>
            </w:r>
            <w:r w:rsidR="00D026CD"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026CD"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июля  </w:t>
            </w:r>
            <w:r w:rsidR="005D39FE"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50D21"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F7461C" w:rsidRPr="00F45344" w:rsidRDefault="00F7461C" w:rsidP="00F453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1C" w:rsidRPr="00F45344" w:rsidRDefault="00F7461C" w:rsidP="00F453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7461C" w:rsidRPr="00F45344" w:rsidRDefault="00F7461C" w:rsidP="00F453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7461C" w:rsidRPr="00F45344" w:rsidRDefault="00F7461C" w:rsidP="00F453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(должностное лицо учредителя)</w:t>
            </w:r>
          </w:p>
          <w:p w:rsidR="00F7461C" w:rsidRPr="00F45344" w:rsidRDefault="00F7461C" w:rsidP="00F453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_____________ _______________________   </w:t>
            </w:r>
          </w:p>
          <w:p w:rsidR="00F7461C" w:rsidRPr="00F45344" w:rsidRDefault="00F7461C" w:rsidP="00F4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(подпись)                                          (ФИО)</w:t>
            </w:r>
          </w:p>
          <w:p w:rsidR="00F7461C" w:rsidRPr="00F45344" w:rsidRDefault="00F7461C" w:rsidP="00F4534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61C" w:rsidRPr="00BE4255" w:rsidRDefault="00F7461C" w:rsidP="00F4534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A81541" w:rsidRPr="00F4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="00D026CD" w:rsidRPr="00F4534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_ 202</w:t>
            </w:r>
            <w:r w:rsidR="00A81541" w:rsidRPr="00F4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34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F7461C" w:rsidRPr="00BE4255" w:rsidRDefault="00F7461C" w:rsidP="00F4534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6FA" w:rsidRPr="00BE4255" w:rsidRDefault="005C66FA" w:rsidP="00F45344">
      <w:pPr>
        <w:rPr>
          <w:rFonts w:ascii="Times New Roman" w:hAnsi="Times New Roman" w:cs="Times New Roman"/>
        </w:rPr>
      </w:pPr>
    </w:p>
    <w:p w:rsidR="005C66FA" w:rsidRPr="00BE4255" w:rsidRDefault="005C66FA" w:rsidP="00F45344">
      <w:pPr>
        <w:rPr>
          <w:rFonts w:ascii="Times New Roman" w:hAnsi="Times New Roman" w:cs="Times New Roman"/>
        </w:rPr>
      </w:pPr>
    </w:p>
    <w:p w:rsidR="005C66FA" w:rsidRPr="00BE4255" w:rsidRDefault="005C66FA" w:rsidP="00F45344">
      <w:pPr>
        <w:rPr>
          <w:rFonts w:ascii="Times New Roman" w:hAnsi="Times New Roman" w:cs="Times New Roman"/>
        </w:rPr>
      </w:pPr>
    </w:p>
    <w:sectPr w:rsidR="005C66FA" w:rsidRPr="00BE4255" w:rsidSect="002D1F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E7" w:rsidRDefault="005472E7">
      <w:r>
        <w:separator/>
      </w:r>
    </w:p>
  </w:endnote>
  <w:endnote w:type="continuationSeparator" w:id="1">
    <w:p w:rsidR="005472E7" w:rsidRDefault="0054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E7" w:rsidRDefault="005472E7">
      <w:r>
        <w:separator/>
      </w:r>
    </w:p>
  </w:footnote>
  <w:footnote w:type="continuationSeparator" w:id="1">
    <w:p w:rsidR="005472E7" w:rsidRDefault="005472E7">
      <w:r>
        <w:continuationSeparator/>
      </w:r>
    </w:p>
  </w:footnote>
  <w:footnote w:id="2">
    <w:p w:rsidR="00BE4255" w:rsidRPr="002D1FD6" w:rsidRDefault="00BE4255" w:rsidP="002D1FD6">
      <w:pPr>
        <w:pStyle w:val="a4"/>
        <w:jc w:val="both"/>
        <w:rPr>
          <w:rFonts w:ascii="Times New Roman" w:hAnsi="Times New Roman"/>
          <w:i/>
        </w:rPr>
      </w:pPr>
      <w:r w:rsidRPr="00AA0357">
        <w:rPr>
          <w:rFonts w:ascii="Times New Roman" w:hAnsi="Times New Roman"/>
          <w:i/>
          <w:vertAlign w:val="superscript"/>
        </w:rPr>
        <w:footnoteRef/>
      </w:r>
      <w:r w:rsidRPr="00AA0357">
        <w:rPr>
          <w:rFonts w:ascii="Times New Roman" w:hAnsi="Times New Roman"/>
          <w:i/>
          <w:vertAlign w:val="superscript"/>
        </w:rPr>
        <w:t xml:space="preserve"> </w:t>
      </w:r>
      <w:r w:rsidRPr="002D1FD6">
        <w:rPr>
          <w:rFonts w:ascii="Times New Roman" w:hAnsi="Times New Roman"/>
          <w:i/>
        </w:rPr>
        <w:t>В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</w:footnote>
  <w:footnote w:id="3">
    <w:p w:rsidR="00BE4255" w:rsidRPr="002D1FD6" w:rsidRDefault="00BE4255" w:rsidP="002D1FD6">
      <w:pPr>
        <w:pStyle w:val="a4"/>
        <w:jc w:val="both"/>
        <w:rPr>
          <w:rFonts w:ascii="Times New Roman" w:hAnsi="Times New Roman"/>
          <w:i/>
        </w:rPr>
      </w:pPr>
      <w:r w:rsidRPr="002D1FD6">
        <w:rPr>
          <w:rFonts w:ascii="Times New Roman" w:hAnsi="Times New Roman"/>
          <w:i/>
          <w:vertAlign w:val="superscript"/>
        </w:rPr>
        <w:footnoteRef/>
      </w:r>
      <w:r w:rsidRPr="002D1FD6">
        <w:rPr>
          <w:rFonts w:ascii="Times New Roman" w:hAnsi="Times New Roman"/>
          <w:i/>
          <w:vertAlign w:val="superscript"/>
        </w:rPr>
        <w:t xml:space="preserve"> </w:t>
      </w:r>
      <w:r w:rsidRPr="002D1FD6">
        <w:rPr>
          <w:rFonts w:ascii="Times New Roman" w:hAnsi="Times New Roman"/>
          <w:i/>
        </w:rPr>
        <w:t>Часть 1 формируется в случае, если учреждение оказывает услуги в соответствии с заданием. Если учреждение не оказывает услуг, то после слов «Часть 1» необходимо указать, что учреждение услуги не оказывает.</w:t>
      </w:r>
    </w:p>
  </w:footnote>
  <w:footnote w:id="4">
    <w:p w:rsidR="00BE4255" w:rsidRPr="002D1FD6" w:rsidRDefault="00BE4255" w:rsidP="002D1FD6">
      <w:pPr>
        <w:pStyle w:val="a4"/>
        <w:rPr>
          <w:rFonts w:ascii="Times New Roman" w:hAnsi="Times New Roman"/>
          <w:i/>
        </w:rPr>
      </w:pPr>
      <w:r w:rsidRPr="002D1FD6">
        <w:rPr>
          <w:rFonts w:ascii="Times New Roman" w:hAnsi="Times New Roman"/>
          <w:i/>
          <w:vertAlign w:val="superscript"/>
        </w:rPr>
        <w:footnoteRef/>
      </w:r>
      <w:r w:rsidRPr="002D1FD6">
        <w:rPr>
          <w:rFonts w:ascii="Times New Roman" w:hAnsi="Times New Roman"/>
          <w:i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</w:footnote>
  <w:footnote w:id="5">
    <w:p w:rsidR="00BE4255" w:rsidRPr="002D1FD6" w:rsidRDefault="00BE4255" w:rsidP="002D1FD6">
      <w:pPr>
        <w:pStyle w:val="a4"/>
        <w:rPr>
          <w:rFonts w:ascii="Times New Roman" w:hAnsi="Times New Roman"/>
          <w:i/>
        </w:rPr>
      </w:pPr>
      <w:r w:rsidRPr="002D1FD6">
        <w:rPr>
          <w:rFonts w:ascii="Times New Roman" w:hAnsi="Times New Roman"/>
          <w:i/>
          <w:vertAlign w:val="superscript"/>
        </w:rPr>
        <w:footnoteRef/>
      </w:r>
      <w:r w:rsidRPr="002D1FD6">
        <w:rPr>
          <w:rFonts w:ascii="Times New Roman" w:hAnsi="Times New Roman"/>
          <w:i/>
        </w:rPr>
        <w:t xml:space="preserve"> Нумерация разделов формируется в автоматизированной информационной системе «Планирование» автоматически по количеству работ, которые выполняет учреждение.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2B352E"/>
    <w:multiLevelType w:val="multilevel"/>
    <w:tmpl w:val="312CCE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F39661C"/>
    <w:multiLevelType w:val="multilevel"/>
    <w:tmpl w:val="1C044F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FD6"/>
    <w:rsid w:val="000008EA"/>
    <w:rsid w:val="00005E19"/>
    <w:rsid w:val="00050B78"/>
    <w:rsid w:val="0005121A"/>
    <w:rsid w:val="000562EC"/>
    <w:rsid w:val="00057A3F"/>
    <w:rsid w:val="00075A77"/>
    <w:rsid w:val="00081153"/>
    <w:rsid w:val="0008592C"/>
    <w:rsid w:val="000C7A1B"/>
    <w:rsid w:val="000D14FF"/>
    <w:rsid w:val="000D4A3A"/>
    <w:rsid w:val="000D74FC"/>
    <w:rsid w:val="000E2FF4"/>
    <w:rsid w:val="000F3443"/>
    <w:rsid w:val="00103F52"/>
    <w:rsid w:val="001078EA"/>
    <w:rsid w:val="00112935"/>
    <w:rsid w:val="00120B5E"/>
    <w:rsid w:val="00123CCA"/>
    <w:rsid w:val="00124267"/>
    <w:rsid w:val="001251D7"/>
    <w:rsid w:val="00144A85"/>
    <w:rsid w:val="00152A76"/>
    <w:rsid w:val="00156118"/>
    <w:rsid w:val="00156145"/>
    <w:rsid w:val="0016607F"/>
    <w:rsid w:val="001710F1"/>
    <w:rsid w:val="001909D6"/>
    <w:rsid w:val="001B7097"/>
    <w:rsid w:val="001C4B40"/>
    <w:rsid w:val="001E762F"/>
    <w:rsid w:val="001F123B"/>
    <w:rsid w:val="001F3DC3"/>
    <w:rsid w:val="00212A54"/>
    <w:rsid w:val="00217560"/>
    <w:rsid w:val="0022259A"/>
    <w:rsid w:val="00226254"/>
    <w:rsid w:val="002315B5"/>
    <w:rsid w:val="0024255E"/>
    <w:rsid w:val="00254085"/>
    <w:rsid w:val="00255DFE"/>
    <w:rsid w:val="002652CD"/>
    <w:rsid w:val="00275A93"/>
    <w:rsid w:val="00292D45"/>
    <w:rsid w:val="002A1F49"/>
    <w:rsid w:val="002B3EDA"/>
    <w:rsid w:val="002C4FEE"/>
    <w:rsid w:val="002D1FD6"/>
    <w:rsid w:val="002E0A85"/>
    <w:rsid w:val="002E1BC5"/>
    <w:rsid w:val="002E2084"/>
    <w:rsid w:val="002E4ADE"/>
    <w:rsid w:val="002E505A"/>
    <w:rsid w:val="002F41AA"/>
    <w:rsid w:val="003049B9"/>
    <w:rsid w:val="00304D79"/>
    <w:rsid w:val="003060DF"/>
    <w:rsid w:val="00310A9E"/>
    <w:rsid w:val="0031158B"/>
    <w:rsid w:val="00311E65"/>
    <w:rsid w:val="00335EAF"/>
    <w:rsid w:val="00341CDD"/>
    <w:rsid w:val="0037288A"/>
    <w:rsid w:val="0037521C"/>
    <w:rsid w:val="00375DDC"/>
    <w:rsid w:val="00384DAB"/>
    <w:rsid w:val="003916BD"/>
    <w:rsid w:val="003A4038"/>
    <w:rsid w:val="003A4AA4"/>
    <w:rsid w:val="003A4BDB"/>
    <w:rsid w:val="003A5FCE"/>
    <w:rsid w:val="003B00E1"/>
    <w:rsid w:val="003B05CA"/>
    <w:rsid w:val="003B43B1"/>
    <w:rsid w:val="003C13BB"/>
    <w:rsid w:val="003C6F71"/>
    <w:rsid w:val="003D1850"/>
    <w:rsid w:val="003E0144"/>
    <w:rsid w:val="003E1382"/>
    <w:rsid w:val="00402A8D"/>
    <w:rsid w:val="0040603B"/>
    <w:rsid w:val="00414C36"/>
    <w:rsid w:val="0045269A"/>
    <w:rsid w:val="00454149"/>
    <w:rsid w:val="0045718E"/>
    <w:rsid w:val="004744C2"/>
    <w:rsid w:val="0049706F"/>
    <w:rsid w:val="004A0059"/>
    <w:rsid w:val="004B301D"/>
    <w:rsid w:val="004B6634"/>
    <w:rsid w:val="004E64A7"/>
    <w:rsid w:val="005013AA"/>
    <w:rsid w:val="00532CE0"/>
    <w:rsid w:val="00533CB8"/>
    <w:rsid w:val="00544F2B"/>
    <w:rsid w:val="005472E7"/>
    <w:rsid w:val="00552CC0"/>
    <w:rsid w:val="00556EFC"/>
    <w:rsid w:val="00597C7E"/>
    <w:rsid w:val="005C2B5D"/>
    <w:rsid w:val="005C66FA"/>
    <w:rsid w:val="005D02CD"/>
    <w:rsid w:val="005D2CA1"/>
    <w:rsid w:val="005D39FE"/>
    <w:rsid w:val="005D3AE1"/>
    <w:rsid w:val="005E3363"/>
    <w:rsid w:val="005E6F6E"/>
    <w:rsid w:val="005F0A82"/>
    <w:rsid w:val="005F6A3F"/>
    <w:rsid w:val="00604298"/>
    <w:rsid w:val="00604E37"/>
    <w:rsid w:val="00611291"/>
    <w:rsid w:val="0062015F"/>
    <w:rsid w:val="006214DF"/>
    <w:rsid w:val="006332BD"/>
    <w:rsid w:val="00635CBD"/>
    <w:rsid w:val="00636112"/>
    <w:rsid w:val="006371CD"/>
    <w:rsid w:val="00652746"/>
    <w:rsid w:val="006662BF"/>
    <w:rsid w:val="00675155"/>
    <w:rsid w:val="00682367"/>
    <w:rsid w:val="006908F3"/>
    <w:rsid w:val="00691E71"/>
    <w:rsid w:val="006A593A"/>
    <w:rsid w:val="006B5503"/>
    <w:rsid w:val="006B60D9"/>
    <w:rsid w:val="006B767E"/>
    <w:rsid w:val="007114D0"/>
    <w:rsid w:val="00741777"/>
    <w:rsid w:val="00753457"/>
    <w:rsid w:val="0076080E"/>
    <w:rsid w:val="00764147"/>
    <w:rsid w:val="00766E1E"/>
    <w:rsid w:val="00770512"/>
    <w:rsid w:val="007846AC"/>
    <w:rsid w:val="007B5640"/>
    <w:rsid w:val="007B61CD"/>
    <w:rsid w:val="007D1436"/>
    <w:rsid w:val="007D7C22"/>
    <w:rsid w:val="00806B6A"/>
    <w:rsid w:val="008172ED"/>
    <w:rsid w:val="00820DB5"/>
    <w:rsid w:val="0084072B"/>
    <w:rsid w:val="008514D4"/>
    <w:rsid w:val="00852ABF"/>
    <w:rsid w:val="008539AC"/>
    <w:rsid w:val="00856C88"/>
    <w:rsid w:val="008632B5"/>
    <w:rsid w:val="00873F9D"/>
    <w:rsid w:val="00881D9E"/>
    <w:rsid w:val="008854D0"/>
    <w:rsid w:val="00885A61"/>
    <w:rsid w:val="00886DD8"/>
    <w:rsid w:val="00894117"/>
    <w:rsid w:val="008C3C67"/>
    <w:rsid w:val="008D4296"/>
    <w:rsid w:val="008D59A9"/>
    <w:rsid w:val="008E360F"/>
    <w:rsid w:val="008E5F47"/>
    <w:rsid w:val="008F5CF1"/>
    <w:rsid w:val="009021D8"/>
    <w:rsid w:val="00927455"/>
    <w:rsid w:val="00932C37"/>
    <w:rsid w:val="009450F1"/>
    <w:rsid w:val="00956944"/>
    <w:rsid w:val="00984FD6"/>
    <w:rsid w:val="009920CB"/>
    <w:rsid w:val="00992DDD"/>
    <w:rsid w:val="009C438B"/>
    <w:rsid w:val="009C525B"/>
    <w:rsid w:val="009D001D"/>
    <w:rsid w:val="009D4D6F"/>
    <w:rsid w:val="009D7C67"/>
    <w:rsid w:val="009E21C0"/>
    <w:rsid w:val="009E7CD8"/>
    <w:rsid w:val="009F5BFF"/>
    <w:rsid w:val="00A162EF"/>
    <w:rsid w:val="00A35C6F"/>
    <w:rsid w:val="00A37260"/>
    <w:rsid w:val="00A549B8"/>
    <w:rsid w:val="00A65863"/>
    <w:rsid w:val="00A725D2"/>
    <w:rsid w:val="00A81541"/>
    <w:rsid w:val="00A81A56"/>
    <w:rsid w:val="00A83ECC"/>
    <w:rsid w:val="00A857A7"/>
    <w:rsid w:val="00AA2C29"/>
    <w:rsid w:val="00AB18AD"/>
    <w:rsid w:val="00AB2A16"/>
    <w:rsid w:val="00AF01D7"/>
    <w:rsid w:val="00AF170A"/>
    <w:rsid w:val="00AF7D4E"/>
    <w:rsid w:val="00B5062C"/>
    <w:rsid w:val="00B5404D"/>
    <w:rsid w:val="00B549A0"/>
    <w:rsid w:val="00B6072C"/>
    <w:rsid w:val="00B6089F"/>
    <w:rsid w:val="00B635CF"/>
    <w:rsid w:val="00B648CD"/>
    <w:rsid w:val="00B701E2"/>
    <w:rsid w:val="00B757BC"/>
    <w:rsid w:val="00B93475"/>
    <w:rsid w:val="00BB378A"/>
    <w:rsid w:val="00BB7F32"/>
    <w:rsid w:val="00BC0D64"/>
    <w:rsid w:val="00BC5D3B"/>
    <w:rsid w:val="00BC5D53"/>
    <w:rsid w:val="00BD12E0"/>
    <w:rsid w:val="00BD751E"/>
    <w:rsid w:val="00BE4255"/>
    <w:rsid w:val="00BF0891"/>
    <w:rsid w:val="00BF7656"/>
    <w:rsid w:val="00C01CAF"/>
    <w:rsid w:val="00C064D5"/>
    <w:rsid w:val="00C06C65"/>
    <w:rsid w:val="00C2066C"/>
    <w:rsid w:val="00C211CB"/>
    <w:rsid w:val="00C3486E"/>
    <w:rsid w:val="00C410E8"/>
    <w:rsid w:val="00C52DD6"/>
    <w:rsid w:val="00C53D1E"/>
    <w:rsid w:val="00C639BD"/>
    <w:rsid w:val="00C71D78"/>
    <w:rsid w:val="00C84B8C"/>
    <w:rsid w:val="00C93AFA"/>
    <w:rsid w:val="00CB23C8"/>
    <w:rsid w:val="00CB4749"/>
    <w:rsid w:val="00CB54CD"/>
    <w:rsid w:val="00CB6D34"/>
    <w:rsid w:val="00CC5FE0"/>
    <w:rsid w:val="00CD142D"/>
    <w:rsid w:val="00CD4CE7"/>
    <w:rsid w:val="00CE15D5"/>
    <w:rsid w:val="00CF0114"/>
    <w:rsid w:val="00CF6922"/>
    <w:rsid w:val="00D00606"/>
    <w:rsid w:val="00D026CD"/>
    <w:rsid w:val="00D05668"/>
    <w:rsid w:val="00D15676"/>
    <w:rsid w:val="00D15AB1"/>
    <w:rsid w:val="00D16369"/>
    <w:rsid w:val="00D20C85"/>
    <w:rsid w:val="00D27C82"/>
    <w:rsid w:val="00D35135"/>
    <w:rsid w:val="00D4684D"/>
    <w:rsid w:val="00D50D21"/>
    <w:rsid w:val="00D5224F"/>
    <w:rsid w:val="00D62F56"/>
    <w:rsid w:val="00D6753E"/>
    <w:rsid w:val="00D72A20"/>
    <w:rsid w:val="00D963FE"/>
    <w:rsid w:val="00DA01E4"/>
    <w:rsid w:val="00DA27E1"/>
    <w:rsid w:val="00DB65A2"/>
    <w:rsid w:val="00DD01D2"/>
    <w:rsid w:val="00DD1272"/>
    <w:rsid w:val="00DD1734"/>
    <w:rsid w:val="00DE1107"/>
    <w:rsid w:val="00DE338C"/>
    <w:rsid w:val="00DF422E"/>
    <w:rsid w:val="00E140C6"/>
    <w:rsid w:val="00E2002C"/>
    <w:rsid w:val="00E35C5D"/>
    <w:rsid w:val="00E410F5"/>
    <w:rsid w:val="00E43A83"/>
    <w:rsid w:val="00E5760A"/>
    <w:rsid w:val="00E60529"/>
    <w:rsid w:val="00E72929"/>
    <w:rsid w:val="00E82D9A"/>
    <w:rsid w:val="00E85DAB"/>
    <w:rsid w:val="00EA4575"/>
    <w:rsid w:val="00EB29AF"/>
    <w:rsid w:val="00EB48D4"/>
    <w:rsid w:val="00EB5CD7"/>
    <w:rsid w:val="00EC6B1A"/>
    <w:rsid w:val="00ED39A6"/>
    <w:rsid w:val="00ED58AB"/>
    <w:rsid w:val="00EE3B6A"/>
    <w:rsid w:val="00EF4703"/>
    <w:rsid w:val="00EF7A69"/>
    <w:rsid w:val="00F07411"/>
    <w:rsid w:val="00F1076D"/>
    <w:rsid w:val="00F13C53"/>
    <w:rsid w:val="00F2367E"/>
    <w:rsid w:val="00F2632D"/>
    <w:rsid w:val="00F412C3"/>
    <w:rsid w:val="00F45344"/>
    <w:rsid w:val="00F613D3"/>
    <w:rsid w:val="00F63069"/>
    <w:rsid w:val="00F63B79"/>
    <w:rsid w:val="00F7461C"/>
    <w:rsid w:val="00F903EA"/>
    <w:rsid w:val="00FA1AD2"/>
    <w:rsid w:val="00FC0646"/>
    <w:rsid w:val="00FD282C"/>
    <w:rsid w:val="00FE1DD7"/>
    <w:rsid w:val="00FE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rtika" w:eastAsia="Times New Roman" w:hAnsi="Kartika" w:cs="Kartik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634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E60529"/>
    <w:pPr>
      <w:keepNext/>
      <w:keepLines/>
      <w:pBdr>
        <w:bottom w:val="single" w:sz="4" w:space="1" w:color="auto"/>
      </w:pBdr>
      <w:shd w:val="clear" w:color="auto" w:fill="FFFFFF"/>
      <w:spacing w:before="480" w:line="288" w:lineRule="atLeast"/>
      <w:ind w:left="709" w:hanging="360"/>
      <w:jc w:val="both"/>
      <w:outlineLvl w:val="0"/>
    </w:pPr>
    <w:rPr>
      <w:rFonts w:ascii="Times New Roman" w:hAnsi="Times New Roman" w:cs="Times New Roman"/>
      <w:color w:val="000000"/>
    </w:rPr>
  </w:style>
  <w:style w:type="paragraph" w:styleId="2">
    <w:name w:val="heading 2"/>
    <w:basedOn w:val="a"/>
    <w:next w:val="a"/>
    <w:link w:val="20"/>
    <w:autoRedefine/>
    <w:qFormat/>
    <w:rsid w:val="00E60529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 w:cs="Times New Roman"/>
      <w:bCs/>
      <w:iCs/>
      <w:color w:val="1F497D"/>
      <w:sz w:val="28"/>
      <w:szCs w:val="28"/>
    </w:rPr>
  </w:style>
  <w:style w:type="paragraph" w:styleId="3">
    <w:name w:val="heading 3"/>
    <w:basedOn w:val="a"/>
    <w:next w:val="a"/>
    <w:link w:val="30"/>
    <w:qFormat/>
    <w:rsid w:val="00E60529"/>
    <w:pPr>
      <w:keepNext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6052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0529"/>
    <w:pPr>
      <w:keepNext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E6052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60529"/>
    <w:pPr>
      <w:keepNext/>
      <w:outlineLvl w:val="6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60529"/>
    <w:rPr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E60529"/>
    <w:rPr>
      <w:rFonts w:ascii="Cambria" w:hAnsi="Cambria"/>
      <w:bCs/>
      <w:iCs/>
      <w:color w:val="1F497D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E60529"/>
    <w:rPr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E6052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E60529"/>
    <w:rPr>
      <w:b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E60529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E60529"/>
    <w:rPr>
      <w:sz w:val="24"/>
      <w:lang w:val="ru-RU" w:eastAsia="ru-RU" w:bidi="ar-SA"/>
    </w:rPr>
  </w:style>
  <w:style w:type="paragraph" w:styleId="a3">
    <w:name w:val="List Paragraph"/>
    <w:basedOn w:val="a"/>
    <w:qFormat/>
    <w:rsid w:val="002D1FD6"/>
    <w:pPr>
      <w:ind w:left="720" w:firstLine="709"/>
      <w:contextualSpacing/>
      <w:jc w:val="both"/>
    </w:pPr>
    <w:rPr>
      <w:rFonts w:ascii="Calibri" w:hAnsi="Calibri" w:cs="Times New Roman"/>
      <w:sz w:val="22"/>
    </w:rPr>
  </w:style>
  <w:style w:type="paragraph" w:customStyle="1" w:styleId="ConsPlusNonformat">
    <w:name w:val="ConsPlusNonformat"/>
    <w:rsid w:val="002D1F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1F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semiHidden/>
    <w:unhideWhenUsed/>
    <w:rsid w:val="002D1FD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link w:val="a4"/>
    <w:semiHidden/>
    <w:rsid w:val="002D1FD6"/>
    <w:rPr>
      <w:rFonts w:ascii="Calibri" w:eastAsia="Calibri" w:hAnsi="Calibri"/>
      <w:lang w:eastAsia="en-US" w:bidi="ar-SA"/>
    </w:rPr>
  </w:style>
  <w:style w:type="character" w:styleId="a6">
    <w:name w:val="footnote reference"/>
    <w:semiHidden/>
    <w:unhideWhenUsed/>
    <w:rsid w:val="002D1FD6"/>
    <w:rPr>
      <w:vertAlign w:val="superscript"/>
    </w:rPr>
  </w:style>
  <w:style w:type="paragraph" w:customStyle="1" w:styleId="11">
    <w:name w:val="Заголовок оглавления1"/>
    <w:basedOn w:val="1"/>
    <w:next w:val="a"/>
    <w:rsid w:val="00E60529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paragraph" w:styleId="12">
    <w:name w:val="toc 1"/>
    <w:basedOn w:val="a"/>
    <w:next w:val="a"/>
    <w:autoRedefine/>
    <w:rsid w:val="00E60529"/>
    <w:pPr>
      <w:spacing w:after="100"/>
      <w:ind w:firstLine="709"/>
      <w:jc w:val="both"/>
    </w:pPr>
    <w:rPr>
      <w:rFonts w:ascii="Calibri" w:hAnsi="Calibri" w:cs="Times New Roman"/>
      <w:sz w:val="22"/>
    </w:rPr>
  </w:style>
  <w:style w:type="paragraph" w:customStyle="1" w:styleId="13">
    <w:name w:val="Абзац списка1"/>
    <w:basedOn w:val="a"/>
    <w:rsid w:val="00E60529"/>
    <w:pPr>
      <w:ind w:left="720" w:firstLine="709"/>
      <w:contextualSpacing/>
      <w:jc w:val="both"/>
    </w:pPr>
    <w:rPr>
      <w:rFonts w:ascii="Calibri" w:hAnsi="Calibri" w:cs="Times New Roman"/>
      <w:sz w:val="22"/>
    </w:rPr>
  </w:style>
  <w:style w:type="paragraph" w:customStyle="1" w:styleId="Default">
    <w:name w:val="Default"/>
    <w:autoRedefine/>
    <w:rsid w:val="00E60529"/>
    <w:pPr>
      <w:autoSpaceDE w:val="0"/>
      <w:autoSpaceDN w:val="0"/>
      <w:adjustRightInd w:val="0"/>
    </w:pPr>
    <w:rPr>
      <w:rFonts w:ascii="Calibri" w:hAnsi="Calibri" w:cs="Arial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rsid w:val="00E60529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locked/>
    <w:rsid w:val="00E60529"/>
    <w:rPr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semiHidden/>
    <w:rsid w:val="00E60529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E60529"/>
    <w:rPr>
      <w:rFonts w:ascii="Tahoma" w:hAnsi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E60529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locked/>
    <w:rsid w:val="00E60529"/>
    <w:rPr>
      <w:lang w:val="ru-RU" w:eastAsia="ru-RU" w:bidi="ar-SA"/>
    </w:rPr>
  </w:style>
  <w:style w:type="paragraph" w:styleId="ad">
    <w:name w:val="header"/>
    <w:basedOn w:val="a"/>
    <w:link w:val="ae"/>
    <w:rsid w:val="00E60529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locked/>
    <w:rsid w:val="00E60529"/>
    <w:rPr>
      <w:lang w:val="ru-RU" w:eastAsia="ru-RU" w:bidi="ar-SA"/>
    </w:rPr>
  </w:style>
  <w:style w:type="character" w:styleId="af">
    <w:name w:val="page number"/>
    <w:basedOn w:val="a0"/>
    <w:rsid w:val="00E60529"/>
    <w:rPr>
      <w:rFonts w:cs="Times New Roman"/>
    </w:rPr>
  </w:style>
  <w:style w:type="paragraph" w:styleId="af0">
    <w:name w:val="footer"/>
    <w:basedOn w:val="a"/>
    <w:link w:val="af1"/>
    <w:rsid w:val="00E60529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locked/>
    <w:rsid w:val="00E60529"/>
    <w:rPr>
      <w:lang w:val="ru-RU" w:eastAsia="ru-RU" w:bidi="ar-SA"/>
    </w:rPr>
  </w:style>
  <w:style w:type="paragraph" w:styleId="af2">
    <w:name w:val="Subtitle"/>
    <w:basedOn w:val="a"/>
    <w:link w:val="af3"/>
    <w:qFormat/>
    <w:rsid w:val="00E60529"/>
    <w:pPr>
      <w:widowControl w:val="0"/>
    </w:pPr>
    <w:rPr>
      <w:rFonts w:ascii="Times New Roman" w:hAnsi="Times New Roman" w:cs="Times New Roman"/>
      <w:szCs w:val="20"/>
    </w:rPr>
  </w:style>
  <w:style w:type="character" w:customStyle="1" w:styleId="af3">
    <w:name w:val="Подзаголовок Знак"/>
    <w:basedOn w:val="a0"/>
    <w:link w:val="af2"/>
    <w:locked/>
    <w:rsid w:val="00E60529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E60529"/>
    <w:pPr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locked/>
    <w:rsid w:val="00E60529"/>
    <w:rPr>
      <w:sz w:val="28"/>
      <w:lang w:val="ru-RU" w:eastAsia="ru-RU" w:bidi="ar-SA"/>
    </w:rPr>
  </w:style>
  <w:style w:type="paragraph" w:styleId="23">
    <w:name w:val="Body Text Indent 2"/>
    <w:basedOn w:val="a"/>
    <w:link w:val="24"/>
    <w:rsid w:val="00E60529"/>
    <w:pPr>
      <w:ind w:firstLine="480"/>
    </w:pPr>
    <w:rPr>
      <w:rFonts w:ascii="Times New Roman" w:hAnsi="Times New Roman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E60529"/>
    <w:rPr>
      <w:sz w:val="24"/>
      <w:lang w:val="ru-RU" w:eastAsia="ru-RU" w:bidi="ar-SA"/>
    </w:rPr>
  </w:style>
  <w:style w:type="paragraph" w:styleId="31">
    <w:name w:val="Body Text Indent 3"/>
    <w:basedOn w:val="a"/>
    <w:link w:val="32"/>
    <w:rsid w:val="00E60529"/>
    <w:pPr>
      <w:ind w:firstLine="720"/>
    </w:pPr>
    <w:rPr>
      <w:rFonts w:ascii="Times New Roman" w:hAnsi="Times New Roman" w:cs="Times New Roman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E60529"/>
    <w:rPr>
      <w:sz w:val="24"/>
      <w:lang w:val="ru-RU" w:eastAsia="ru-RU" w:bidi="ar-SA"/>
    </w:rPr>
  </w:style>
  <w:style w:type="paragraph" w:customStyle="1" w:styleId="CharChar">
    <w:name w:val="Char Char"/>
    <w:basedOn w:val="a"/>
    <w:rsid w:val="00E6052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E6052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E60529"/>
    <w:rPr>
      <w:sz w:val="16"/>
      <w:szCs w:val="16"/>
      <w:lang w:val="ru-RU" w:eastAsia="ru-RU" w:bidi="ar-SA"/>
    </w:rPr>
  </w:style>
  <w:style w:type="paragraph" w:styleId="af4">
    <w:name w:val="Block Text"/>
    <w:basedOn w:val="a"/>
    <w:rsid w:val="00E60529"/>
    <w:pPr>
      <w:tabs>
        <w:tab w:val="left" w:pos="720"/>
      </w:tabs>
      <w:spacing w:line="240" w:lineRule="atLeast"/>
      <w:ind w:left="142" w:right="5243"/>
      <w:jc w:val="both"/>
    </w:pPr>
    <w:rPr>
      <w:rFonts w:ascii="Times New Roman" w:hAnsi="Times New Roman" w:cs="Times New Roman"/>
      <w:color w:val="000000"/>
      <w:szCs w:val="26"/>
    </w:rPr>
  </w:style>
  <w:style w:type="paragraph" w:customStyle="1" w:styleId="25">
    <w:name w:val="Знак Знак Знак2 Знак"/>
    <w:basedOn w:val="a"/>
    <w:rsid w:val="00E6052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f5">
    <w:name w:val="line number"/>
    <w:basedOn w:val="a0"/>
    <w:rsid w:val="00E60529"/>
    <w:rPr>
      <w:rFonts w:cs="Times New Roman"/>
    </w:rPr>
  </w:style>
  <w:style w:type="character" w:customStyle="1" w:styleId="16">
    <w:name w:val="Знак Знак16"/>
    <w:rsid w:val="00E60529"/>
    <w:rPr>
      <w:rFonts w:ascii="Cambria" w:hAnsi="Cambria"/>
      <w:b/>
      <w:i/>
      <w:color w:val="365F91"/>
      <w:sz w:val="28"/>
      <w:lang w:eastAsia="ru-RU"/>
    </w:rPr>
  </w:style>
  <w:style w:type="paragraph" w:customStyle="1" w:styleId="af6">
    <w:name w:val="Знак"/>
    <w:basedOn w:val="a"/>
    <w:rsid w:val="00E6052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4">
    <w:name w:val="Знак1"/>
    <w:basedOn w:val="a"/>
    <w:rsid w:val="00E6052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7">
    <w:name w:val="Normal (Web)"/>
    <w:basedOn w:val="a"/>
    <w:rsid w:val="00E6052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2">
    <w:name w:val="Style2"/>
    <w:basedOn w:val="a"/>
    <w:rsid w:val="00E60529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Times New Roman"/>
    </w:rPr>
  </w:style>
  <w:style w:type="character" w:customStyle="1" w:styleId="FontStyle12">
    <w:name w:val="Font Style12"/>
    <w:rsid w:val="00E60529"/>
    <w:rPr>
      <w:rFonts w:ascii="Times New Roman" w:hAnsi="Times New Roman"/>
      <w:sz w:val="26"/>
    </w:rPr>
  </w:style>
  <w:style w:type="paragraph" w:styleId="af8">
    <w:name w:val="Title"/>
    <w:basedOn w:val="a"/>
    <w:next w:val="a"/>
    <w:link w:val="af9"/>
    <w:qFormat/>
    <w:rsid w:val="00E60529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locked/>
    <w:rsid w:val="00E60529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3">
    <w:name w:val="Style3"/>
    <w:basedOn w:val="a"/>
    <w:rsid w:val="00E60529"/>
    <w:pPr>
      <w:widowControl w:val="0"/>
      <w:autoSpaceDE w:val="0"/>
      <w:autoSpaceDN w:val="0"/>
      <w:adjustRightInd w:val="0"/>
      <w:spacing w:line="331" w:lineRule="exact"/>
      <w:ind w:firstLine="1147"/>
      <w:jc w:val="both"/>
    </w:pPr>
    <w:rPr>
      <w:rFonts w:ascii="Times New Roman" w:hAnsi="Times New Roman" w:cs="Times New Roman"/>
    </w:rPr>
  </w:style>
  <w:style w:type="paragraph" w:customStyle="1" w:styleId="15">
    <w:name w:val="Без интервала1"/>
    <w:rsid w:val="00E60529"/>
    <w:rPr>
      <w:rFonts w:ascii="Calibri" w:hAnsi="Calibri" w:cs="Times New Roman"/>
      <w:sz w:val="22"/>
      <w:szCs w:val="22"/>
      <w:lang w:eastAsia="en-US"/>
    </w:rPr>
  </w:style>
  <w:style w:type="character" w:customStyle="1" w:styleId="afa">
    <w:name w:val="a"/>
    <w:basedOn w:val="a0"/>
    <w:rsid w:val="00E60529"/>
    <w:rPr>
      <w:rFonts w:cs="Times New Roman"/>
    </w:rPr>
  </w:style>
  <w:style w:type="paragraph" w:customStyle="1" w:styleId="afb">
    <w:name w:val="Обычный полужир"/>
    <w:basedOn w:val="a"/>
    <w:rsid w:val="00E60529"/>
    <w:pPr>
      <w:ind w:right="44"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7">
    <w:name w:val="Знак Знак Знак Знак Знак Знак Знак Знак Знак Знак Знак Знак Знак Знак Знак Знак Знак1 Знак Знак Знак Знак"/>
    <w:basedOn w:val="a"/>
    <w:rsid w:val="00E605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Абзац списка1"/>
    <w:basedOn w:val="a"/>
    <w:rsid w:val="00E60529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26">
    <w:name w:val="Абзац списка2"/>
    <w:basedOn w:val="a"/>
    <w:rsid w:val="00E60529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6052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c">
    <w:name w:val="Hyperlink"/>
    <w:basedOn w:val="a0"/>
    <w:rsid w:val="00E60529"/>
    <w:rPr>
      <w:rFonts w:cs="Times New Roman"/>
      <w:color w:val="0000FF"/>
      <w:u w:val="single"/>
    </w:rPr>
  </w:style>
  <w:style w:type="paragraph" w:styleId="afd">
    <w:name w:val="annotation text"/>
    <w:basedOn w:val="a"/>
    <w:link w:val="afe"/>
    <w:semiHidden/>
    <w:rsid w:val="00E60529"/>
    <w:rPr>
      <w:rFonts w:ascii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locked/>
    <w:rsid w:val="00E60529"/>
    <w:rPr>
      <w:lang w:val="ru-RU" w:eastAsia="ru-RU" w:bidi="ar-SA"/>
    </w:rPr>
  </w:style>
  <w:style w:type="paragraph" w:styleId="aff">
    <w:name w:val="annotation subject"/>
    <w:basedOn w:val="afd"/>
    <w:next w:val="afd"/>
    <w:link w:val="aff0"/>
    <w:semiHidden/>
    <w:rsid w:val="00E60529"/>
    <w:rPr>
      <w:b/>
      <w:bCs/>
    </w:rPr>
  </w:style>
  <w:style w:type="character" w:customStyle="1" w:styleId="aff0">
    <w:name w:val="Тема примечания Знак"/>
    <w:basedOn w:val="afe"/>
    <w:link w:val="aff"/>
    <w:semiHidden/>
    <w:locked/>
    <w:rsid w:val="00E60529"/>
    <w:rPr>
      <w:b/>
      <w:bCs/>
    </w:rPr>
  </w:style>
  <w:style w:type="paragraph" w:styleId="aff1">
    <w:name w:val="endnote text"/>
    <w:basedOn w:val="a"/>
    <w:link w:val="aff2"/>
    <w:rsid w:val="00E60529"/>
    <w:rPr>
      <w:rFonts w:ascii="Calibri" w:hAnsi="Calibri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locked/>
    <w:rsid w:val="00E60529"/>
    <w:rPr>
      <w:rFonts w:ascii="Calibri" w:hAnsi="Calibri"/>
      <w:lang w:val="ru-RU" w:eastAsia="en-US" w:bidi="ar-SA"/>
    </w:rPr>
  </w:style>
  <w:style w:type="table" w:styleId="aff3">
    <w:name w:val="Table Grid"/>
    <w:basedOn w:val="a1"/>
    <w:rsid w:val="00F90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4476D-C653-46EB-B26C-825EEC3D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1642</Words>
  <Characters>12598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№7</Company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2022-03-23T11:23:00Z</cp:lastPrinted>
  <dcterms:created xsi:type="dcterms:W3CDTF">2022-07-06T07:26:00Z</dcterms:created>
  <dcterms:modified xsi:type="dcterms:W3CDTF">2022-07-06T07:26:00Z</dcterms:modified>
</cp:coreProperties>
</file>